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338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1134"/>
        <w:gridCol w:w="2835"/>
        <w:gridCol w:w="992"/>
        <w:gridCol w:w="2977"/>
      </w:tblGrid>
      <w:tr w:rsidR="00355453" w:rsidRPr="007F7D59" w14:paraId="509B2F3D" w14:textId="63EC5F62" w:rsidTr="00675384">
        <w:trPr>
          <w:trHeight w:val="2258"/>
        </w:trPr>
        <w:tc>
          <w:tcPr>
            <w:tcW w:w="11194" w:type="dxa"/>
            <w:gridSpan w:val="5"/>
            <w:shd w:val="clear" w:color="auto" w:fill="F7CAAC" w:themeFill="accent2" w:themeFillTint="66"/>
            <w:vAlign w:val="center"/>
          </w:tcPr>
          <w:p w14:paraId="7DC2ACFE" w14:textId="717E38A2" w:rsidR="00355453" w:rsidRPr="0005754E" w:rsidRDefault="00355453" w:rsidP="00B0093C">
            <w:pPr>
              <w:jc w:val="center"/>
              <w:rPr>
                <w:b/>
                <w:sz w:val="32"/>
                <w:szCs w:val="32"/>
                <w:u w:val="single"/>
              </w:rPr>
            </w:pPr>
            <w:proofErr w:type="spellStart"/>
            <w:r w:rsidRPr="0005754E">
              <w:rPr>
                <w:b/>
                <w:sz w:val="32"/>
                <w:szCs w:val="32"/>
                <w:u w:val="single"/>
              </w:rPr>
              <w:t>Jūrmalas</w:t>
            </w:r>
            <w:proofErr w:type="spellEnd"/>
            <w:r w:rsidRPr="0005754E">
              <w:rPr>
                <w:b/>
                <w:sz w:val="32"/>
                <w:szCs w:val="32"/>
                <w:u w:val="single"/>
              </w:rPr>
              <w:t xml:space="preserve"> </w:t>
            </w:r>
            <w:proofErr w:type="spellStart"/>
            <w:r w:rsidRPr="0005754E">
              <w:rPr>
                <w:b/>
                <w:sz w:val="32"/>
                <w:szCs w:val="32"/>
                <w:u w:val="single"/>
              </w:rPr>
              <w:t>Bērnu</w:t>
            </w:r>
            <w:proofErr w:type="spellEnd"/>
            <w:r w:rsidRPr="0005754E">
              <w:rPr>
                <w:b/>
                <w:sz w:val="32"/>
                <w:szCs w:val="32"/>
                <w:u w:val="single"/>
              </w:rPr>
              <w:t xml:space="preserve"> un </w:t>
            </w:r>
            <w:proofErr w:type="spellStart"/>
            <w:proofErr w:type="gramStart"/>
            <w:r w:rsidRPr="0005754E">
              <w:rPr>
                <w:b/>
                <w:sz w:val="32"/>
                <w:szCs w:val="32"/>
                <w:u w:val="single"/>
              </w:rPr>
              <w:t>jauniešu</w:t>
            </w:r>
            <w:proofErr w:type="spellEnd"/>
            <w:r w:rsidRPr="0005754E">
              <w:rPr>
                <w:b/>
                <w:sz w:val="32"/>
                <w:szCs w:val="32"/>
                <w:u w:val="single"/>
              </w:rPr>
              <w:t xml:space="preserve">  </w:t>
            </w:r>
            <w:proofErr w:type="spellStart"/>
            <w:r w:rsidRPr="0005754E">
              <w:rPr>
                <w:b/>
                <w:sz w:val="32"/>
                <w:szCs w:val="32"/>
                <w:u w:val="single"/>
              </w:rPr>
              <w:t>centra</w:t>
            </w:r>
            <w:proofErr w:type="spellEnd"/>
            <w:proofErr w:type="gramEnd"/>
          </w:p>
          <w:p w14:paraId="30738C7A" w14:textId="1B7CE412" w:rsidR="00355453" w:rsidRPr="001E4AC3" w:rsidRDefault="00355453" w:rsidP="00B0093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1E4AC3">
              <w:rPr>
                <w:b/>
                <w:sz w:val="28"/>
                <w:szCs w:val="28"/>
              </w:rPr>
              <w:t>interešu</w:t>
            </w:r>
            <w:proofErr w:type="spellEnd"/>
            <w:r w:rsidRPr="001E4A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E4AC3">
              <w:rPr>
                <w:b/>
                <w:sz w:val="28"/>
                <w:szCs w:val="28"/>
              </w:rPr>
              <w:t>izglītības</w:t>
            </w:r>
            <w:proofErr w:type="spellEnd"/>
            <w:r w:rsidRPr="001E4A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E4AC3">
              <w:rPr>
                <w:b/>
                <w:sz w:val="28"/>
                <w:szCs w:val="28"/>
              </w:rPr>
              <w:t>programm</w:t>
            </w:r>
            <w:r>
              <w:rPr>
                <w:b/>
                <w:sz w:val="28"/>
                <w:szCs w:val="28"/>
              </w:rPr>
              <w:t>as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CB3146">
              <w:rPr>
                <w:b/>
                <w:sz w:val="28"/>
                <w:szCs w:val="28"/>
              </w:rPr>
              <w:t>202</w:t>
            </w:r>
            <w:r w:rsidR="00033A71">
              <w:rPr>
                <w:b/>
                <w:sz w:val="28"/>
                <w:szCs w:val="28"/>
              </w:rPr>
              <w:t>6</w:t>
            </w:r>
            <w:r w:rsidR="00CB3146">
              <w:rPr>
                <w:b/>
                <w:sz w:val="28"/>
                <w:szCs w:val="28"/>
              </w:rPr>
              <w:t>./</w:t>
            </w:r>
            <w:proofErr w:type="gramEnd"/>
            <w:r w:rsidR="00CB3146">
              <w:rPr>
                <w:b/>
                <w:sz w:val="28"/>
                <w:szCs w:val="28"/>
              </w:rPr>
              <w:t>202</w:t>
            </w:r>
            <w:r w:rsidR="00033A71">
              <w:rPr>
                <w:b/>
                <w:sz w:val="28"/>
                <w:szCs w:val="28"/>
              </w:rPr>
              <w:t>7</w:t>
            </w:r>
            <w:r w:rsidR="00CB3146">
              <w:rPr>
                <w:b/>
                <w:sz w:val="28"/>
                <w:szCs w:val="28"/>
              </w:rPr>
              <w:t xml:space="preserve">.mg. I </w:t>
            </w:r>
            <w:proofErr w:type="spellStart"/>
            <w:r w:rsidR="00CB3146">
              <w:rPr>
                <w:b/>
                <w:sz w:val="28"/>
                <w:szCs w:val="28"/>
              </w:rPr>
              <w:t>semestris</w:t>
            </w:r>
            <w:proofErr w:type="spellEnd"/>
          </w:p>
          <w:p w14:paraId="238B04EA" w14:textId="53A5694B" w:rsidR="009747F2" w:rsidRPr="00D028A5" w:rsidRDefault="00355453" w:rsidP="00D028A5">
            <w:pPr>
              <w:jc w:val="center"/>
            </w:pPr>
            <w:r w:rsidRPr="009747F2">
              <w:rPr>
                <w:b/>
                <w:lang w:val="lv-LV"/>
              </w:rPr>
              <w:t>Kontakti</w:t>
            </w:r>
            <w:r w:rsidR="0005754E">
              <w:rPr>
                <w:b/>
                <w:lang w:val="lv-LV"/>
              </w:rPr>
              <w:t>:</w:t>
            </w:r>
            <w:r w:rsidRPr="009747F2">
              <w:rPr>
                <w:b/>
                <w:lang w:val="lv-LV"/>
              </w:rPr>
              <w:t xml:space="preserve"> t.65503838, 67767186</w:t>
            </w:r>
            <w:bookmarkStart w:id="0" w:name="_Hlk143940966"/>
            <w:r w:rsidR="008463F2">
              <w:rPr>
                <w:b/>
                <w:lang w:val="lv-LV"/>
              </w:rPr>
              <w:t xml:space="preserve"> </w:t>
            </w:r>
            <w:hyperlink r:id="rId6" w:history="1">
              <w:r w:rsidR="008463F2" w:rsidRPr="00776639">
                <w:rPr>
                  <w:rStyle w:val="Hyperlink"/>
                  <w:b/>
                  <w:lang w:val="lv-LV"/>
                </w:rPr>
                <w:t>interesuizglitiba@jurmala.lv</w:t>
              </w:r>
            </w:hyperlink>
            <w:r w:rsidR="008463F2">
              <w:rPr>
                <w:b/>
                <w:lang w:val="lv-LV"/>
              </w:rPr>
              <w:t xml:space="preserve"> </w:t>
            </w:r>
            <w:r w:rsidR="00D028A5">
              <w:t xml:space="preserve"> </w:t>
            </w:r>
            <w:r w:rsidR="00A25540">
              <w:rPr>
                <w:rFonts w:ascii="Cambria" w:hAnsi="Cambria" w:cs="Arial"/>
                <w:b/>
                <w:caps/>
                <w:sz w:val="22"/>
                <w:szCs w:val="22"/>
                <w:lang w:val="lv-LV"/>
              </w:rPr>
              <w:t xml:space="preserve"> </w:t>
            </w:r>
            <w:r w:rsidR="001A3C36">
              <w:rPr>
                <w:noProof/>
              </w:rPr>
              <w:drawing>
                <wp:inline distT="0" distB="0" distL="0" distR="0" wp14:anchorId="7C7FE7F0" wp14:editId="7624A330">
                  <wp:extent cx="171450" cy="171450"/>
                  <wp:effectExtent l="0" t="0" r="0" b="0"/>
                  <wp:docPr id="12" name="Picture 12" descr="Download Facebook Logo Social Network Royalty-Free Stock Illustration Image  -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ownload Facebook Logo Social Network Royalty-Free Stock Illustration Image  -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A3C36">
              <w:rPr>
                <w:rFonts w:ascii="Cambria" w:hAnsi="Cambria" w:cs="Arial"/>
                <w:b/>
                <w:caps/>
                <w:sz w:val="22"/>
                <w:szCs w:val="22"/>
                <w:lang w:val="lv-LV"/>
              </w:rPr>
              <w:t xml:space="preserve"> </w:t>
            </w:r>
            <w:r w:rsidR="0005754E" w:rsidRPr="0005754E">
              <w:rPr>
                <w:rFonts w:ascii="Cambria" w:hAnsi="Cambria" w:cs="Arial"/>
                <w:b/>
                <w:sz w:val="20"/>
                <w:szCs w:val="22"/>
                <w:lang w:val="lv-LV"/>
              </w:rPr>
              <w:t>Jūrmalas Bērnu un jauniešu centrs</w:t>
            </w:r>
            <w:bookmarkEnd w:id="0"/>
          </w:p>
          <w:p w14:paraId="01F8213B" w14:textId="77777777" w:rsidR="0005754E" w:rsidRPr="0025154F" w:rsidRDefault="0005754E" w:rsidP="00B0093C">
            <w:pPr>
              <w:jc w:val="center"/>
              <w:rPr>
                <w:rFonts w:ascii="Cambria" w:hAnsi="Cambria" w:cs="Arial"/>
                <w:b/>
                <w:caps/>
                <w:sz w:val="16"/>
                <w:szCs w:val="16"/>
                <w:lang w:val="lv-LV"/>
              </w:rPr>
            </w:pPr>
          </w:p>
          <w:p w14:paraId="4BD10627" w14:textId="02B06CD5" w:rsidR="009747F2" w:rsidRDefault="009747F2" w:rsidP="00B0093C">
            <w:pPr>
              <w:jc w:val="center"/>
              <w:rPr>
                <w:rFonts w:ascii="Cambria" w:hAnsi="Cambria" w:cs="Arial"/>
                <w:b/>
                <w:caps/>
                <w:sz w:val="28"/>
                <w:szCs w:val="32"/>
                <w:lang w:val="lv-LV"/>
              </w:rPr>
            </w:pPr>
            <w:r w:rsidRPr="009747F2">
              <w:rPr>
                <w:rFonts w:ascii="Cambria" w:hAnsi="Cambria" w:cs="Arial"/>
                <w:b/>
                <w:caps/>
                <w:sz w:val="28"/>
                <w:szCs w:val="32"/>
                <w:lang w:val="lv-LV"/>
              </w:rPr>
              <w:t xml:space="preserve">Pieteikšanās notiek nodarbību laikā </w:t>
            </w:r>
          </w:p>
          <w:p w14:paraId="3CCCBD4B" w14:textId="293A032A" w:rsidR="00547D1B" w:rsidRPr="00E94CA9" w:rsidRDefault="00547D1B" w:rsidP="00D028A5">
            <w:pPr>
              <w:jc w:val="center"/>
              <w:rPr>
                <w:rFonts w:ascii="Cambria" w:hAnsi="Cambria" w:cs="Arial"/>
                <w:b/>
                <w:sz w:val="32"/>
                <w:szCs w:val="32"/>
                <w:lang w:val="lv-LV"/>
              </w:rPr>
            </w:pPr>
            <w:r w:rsidRPr="00E94CA9">
              <w:rPr>
                <w:rFonts w:ascii="Cambria" w:hAnsi="Cambria" w:cs="Arial"/>
                <w:b/>
                <w:sz w:val="32"/>
                <w:szCs w:val="32"/>
                <w:lang w:val="lv-LV"/>
              </w:rPr>
              <w:t>Iesniegums par uzņemšanu</w:t>
            </w:r>
            <w:r w:rsidR="00D028A5">
              <w:rPr>
                <w:rFonts w:ascii="Cambria" w:hAnsi="Cambria" w:cs="Arial"/>
                <w:b/>
                <w:sz w:val="32"/>
                <w:szCs w:val="32"/>
                <w:lang w:val="lv-LV"/>
              </w:rPr>
              <w:t xml:space="preserve"> </w:t>
            </w:r>
            <w:r w:rsidRPr="00E94CA9">
              <w:rPr>
                <w:rFonts w:ascii="Cambria" w:hAnsi="Cambria" w:cs="Arial"/>
                <w:b/>
                <w:sz w:val="32"/>
                <w:szCs w:val="32"/>
                <w:lang w:val="lv-LV"/>
              </w:rPr>
              <w:t>aizpildāms pie skolotāja</w:t>
            </w:r>
          </w:p>
          <w:p w14:paraId="7E141953" w14:textId="4F593076" w:rsidR="009747F2" w:rsidRPr="00D028A5" w:rsidRDefault="0005754E" w:rsidP="00D028A5">
            <w:pPr>
              <w:jc w:val="center"/>
              <w:rPr>
                <w:sz w:val="32"/>
                <w:szCs w:val="32"/>
              </w:rPr>
            </w:pPr>
            <w:proofErr w:type="spellStart"/>
            <w:r w:rsidRPr="001E4AC3">
              <w:rPr>
                <w:sz w:val="32"/>
                <w:szCs w:val="32"/>
              </w:rPr>
              <w:t>Nodarbības</w:t>
            </w:r>
            <w:proofErr w:type="spellEnd"/>
            <w:r w:rsidRPr="001E4AC3"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visās</w:t>
            </w:r>
            <w:proofErr w:type="spellEnd"/>
            <w:r w:rsidRPr="001E4AC3">
              <w:rPr>
                <w:sz w:val="32"/>
                <w:szCs w:val="32"/>
              </w:rPr>
              <w:t xml:space="preserve"> </w:t>
            </w:r>
            <w:proofErr w:type="spellStart"/>
            <w:r w:rsidRPr="001E4AC3">
              <w:rPr>
                <w:sz w:val="32"/>
                <w:szCs w:val="32"/>
              </w:rPr>
              <w:t>programmās</w:t>
            </w:r>
            <w:proofErr w:type="spellEnd"/>
            <w:r w:rsidRPr="001E4AC3">
              <w:rPr>
                <w:sz w:val="32"/>
                <w:szCs w:val="32"/>
              </w:rPr>
              <w:t xml:space="preserve"> </w:t>
            </w:r>
            <w:proofErr w:type="spellStart"/>
            <w:r w:rsidRPr="001E4AC3">
              <w:rPr>
                <w:sz w:val="32"/>
                <w:szCs w:val="32"/>
              </w:rPr>
              <w:t>ir</w:t>
            </w:r>
            <w:proofErr w:type="spellEnd"/>
            <w:r w:rsidRPr="001E4AC3">
              <w:rPr>
                <w:sz w:val="32"/>
                <w:szCs w:val="32"/>
              </w:rPr>
              <w:t xml:space="preserve"> BEZMAKSAS</w:t>
            </w:r>
          </w:p>
        </w:tc>
      </w:tr>
      <w:tr w:rsidR="00355453" w:rsidRPr="0068777C" w14:paraId="261D3293" w14:textId="641C867A" w:rsidTr="00327393">
        <w:trPr>
          <w:trHeight w:val="680"/>
        </w:trPr>
        <w:tc>
          <w:tcPr>
            <w:tcW w:w="11194" w:type="dxa"/>
            <w:gridSpan w:val="5"/>
            <w:shd w:val="clear" w:color="auto" w:fill="FDB9B9"/>
            <w:vAlign w:val="center"/>
          </w:tcPr>
          <w:p w14:paraId="355FE3F1" w14:textId="28CF3AA0" w:rsidR="00355453" w:rsidRPr="005D1FBF" w:rsidRDefault="00355453" w:rsidP="00B0093C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u w:val="single"/>
                <w:lang w:val="lv-LV"/>
              </w:rPr>
            </w:pPr>
            <w:r w:rsidRPr="005D1FBF">
              <w:rPr>
                <w:rFonts w:ascii="Cambria" w:hAnsi="Cambria"/>
                <w:b/>
                <w:bCs/>
                <w:sz w:val="28"/>
                <w:szCs w:val="28"/>
                <w:u w:val="single"/>
                <w:lang w:val="lv-LV"/>
              </w:rPr>
              <w:t>Nodarbības Jūrmalas BJC telpās Zemgales ielā 4, Asari</w:t>
            </w:r>
          </w:p>
        </w:tc>
      </w:tr>
      <w:tr w:rsidR="0005754E" w:rsidRPr="001E6FE4" w14:paraId="1298F893" w14:textId="3AB8646D" w:rsidTr="00FE071C">
        <w:trPr>
          <w:trHeight w:val="844"/>
        </w:trPr>
        <w:tc>
          <w:tcPr>
            <w:tcW w:w="3256" w:type="dxa"/>
            <w:shd w:val="clear" w:color="auto" w:fill="FDB9B9"/>
            <w:vAlign w:val="center"/>
          </w:tcPr>
          <w:p w14:paraId="1FD95176" w14:textId="0BAE4230" w:rsidR="0068777C" w:rsidRPr="001E6FE4" w:rsidRDefault="0068777C" w:rsidP="00AA67EC">
            <w:pPr>
              <w:jc w:val="center"/>
              <w:rPr>
                <w:rFonts w:ascii="Cambria" w:hAnsi="Cambria"/>
                <w:b/>
                <w:bCs/>
                <w:lang w:val="lv-LV"/>
              </w:rPr>
            </w:pPr>
            <w:r w:rsidRPr="001E6FE4">
              <w:rPr>
                <w:rFonts w:ascii="Cambria" w:hAnsi="Cambria"/>
                <w:b/>
                <w:bCs/>
                <w:lang w:val="lv-LV"/>
              </w:rPr>
              <w:t>P</w:t>
            </w:r>
            <w:r w:rsidR="003F6C54">
              <w:rPr>
                <w:rFonts w:ascii="Cambria" w:hAnsi="Cambria"/>
                <w:b/>
                <w:bCs/>
                <w:lang w:val="lv-LV"/>
              </w:rPr>
              <w:t>rogramma</w:t>
            </w:r>
          </w:p>
        </w:tc>
        <w:tc>
          <w:tcPr>
            <w:tcW w:w="1134" w:type="dxa"/>
            <w:shd w:val="clear" w:color="auto" w:fill="FDB9B9"/>
            <w:vAlign w:val="center"/>
          </w:tcPr>
          <w:p w14:paraId="6F16F09C" w14:textId="77777777" w:rsidR="0068777C" w:rsidRPr="001E6FE4" w:rsidRDefault="0068777C" w:rsidP="00AA67EC">
            <w:pPr>
              <w:jc w:val="center"/>
              <w:rPr>
                <w:rFonts w:ascii="Cambria" w:hAnsi="Cambria"/>
                <w:b/>
                <w:bCs/>
                <w:lang w:val="lv-LV"/>
              </w:rPr>
            </w:pPr>
            <w:r w:rsidRPr="001E6FE4">
              <w:rPr>
                <w:rFonts w:ascii="Cambria" w:hAnsi="Cambria"/>
                <w:b/>
                <w:bCs/>
                <w:lang w:val="lv-LV"/>
              </w:rPr>
              <w:t>Vecums</w:t>
            </w:r>
          </w:p>
        </w:tc>
        <w:tc>
          <w:tcPr>
            <w:tcW w:w="3827" w:type="dxa"/>
            <w:gridSpan w:val="2"/>
            <w:shd w:val="clear" w:color="auto" w:fill="FDB9B9"/>
            <w:vAlign w:val="center"/>
          </w:tcPr>
          <w:p w14:paraId="5E197B38" w14:textId="77777777" w:rsidR="0068777C" w:rsidRPr="001E6FE4" w:rsidRDefault="0068777C" w:rsidP="00AA67EC">
            <w:pPr>
              <w:jc w:val="center"/>
              <w:rPr>
                <w:rFonts w:ascii="Cambria" w:hAnsi="Cambria"/>
                <w:b/>
                <w:bCs/>
                <w:lang w:val="lv-LV"/>
              </w:rPr>
            </w:pPr>
            <w:r w:rsidRPr="001E6FE4">
              <w:rPr>
                <w:rFonts w:ascii="Cambria" w:hAnsi="Cambria"/>
                <w:b/>
                <w:bCs/>
                <w:lang w:val="lv-LV"/>
              </w:rPr>
              <w:t>Nodarbību laiks</w:t>
            </w:r>
          </w:p>
        </w:tc>
        <w:tc>
          <w:tcPr>
            <w:tcW w:w="2977" w:type="dxa"/>
            <w:shd w:val="clear" w:color="auto" w:fill="FDB9B9"/>
            <w:vAlign w:val="center"/>
          </w:tcPr>
          <w:p w14:paraId="4EF17533" w14:textId="6ACD72F4" w:rsidR="0068777C" w:rsidRPr="001E6FE4" w:rsidRDefault="00A425CB" w:rsidP="00DC6A2E">
            <w:pPr>
              <w:jc w:val="center"/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Pirmā nodarbība</w:t>
            </w:r>
          </w:p>
        </w:tc>
      </w:tr>
      <w:tr w:rsidR="009E1E5B" w:rsidRPr="001E6FE4" w14:paraId="1E7FB8BB" w14:textId="202A09EF" w:rsidTr="00B24F75">
        <w:trPr>
          <w:trHeight w:val="700"/>
        </w:trPr>
        <w:tc>
          <w:tcPr>
            <w:tcW w:w="3256" w:type="dxa"/>
            <w:shd w:val="clear" w:color="auto" w:fill="FDB9B9"/>
            <w:vAlign w:val="center"/>
          </w:tcPr>
          <w:p w14:paraId="1ED97D49" w14:textId="77777777" w:rsidR="009E1E5B" w:rsidRPr="001E6FE4" w:rsidRDefault="009E1E5B" w:rsidP="009E1E5B">
            <w:pPr>
              <w:rPr>
                <w:rFonts w:ascii="Cambria" w:hAnsi="Cambria"/>
                <w:b/>
                <w:bCs/>
                <w:lang w:val="lv-LV"/>
              </w:rPr>
            </w:pPr>
            <w:r w:rsidRPr="001E6FE4">
              <w:rPr>
                <w:rFonts w:ascii="Cambria" w:hAnsi="Cambria"/>
                <w:b/>
                <w:bCs/>
                <w:lang w:val="lv-LV"/>
              </w:rPr>
              <w:t>Elektronikas pamati</w:t>
            </w:r>
          </w:p>
        </w:tc>
        <w:tc>
          <w:tcPr>
            <w:tcW w:w="1134" w:type="dxa"/>
            <w:shd w:val="clear" w:color="auto" w:fill="FDB9B9"/>
            <w:vAlign w:val="center"/>
          </w:tcPr>
          <w:p w14:paraId="18A82C18" w14:textId="77777777" w:rsidR="009E1E5B" w:rsidRPr="001E6FE4" w:rsidRDefault="009E1E5B" w:rsidP="009E1E5B">
            <w:pPr>
              <w:jc w:val="center"/>
              <w:rPr>
                <w:rFonts w:ascii="Cambria" w:hAnsi="Cambria"/>
                <w:lang w:val="lv-LV"/>
              </w:rPr>
            </w:pPr>
            <w:r w:rsidRPr="001E6FE4">
              <w:rPr>
                <w:rFonts w:ascii="Cambria" w:hAnsi="Cambria"/>
                <w:bCs/>
                <w:lang w:val="lv-LV"/>
              </w:rPr>
              <w:t>10-18</w:t>
            </w:r>
          </w:p>
        </w:tc>
        <w:tc>
          <w:tcPr>
            <w:tcW w:w="2835" w:type="dxa"/>
            <w:shd w:val="clear" w:color="auto" w:fill="FDB9B9"/>
            <w:vAlign w:val="center"/>
          </w:tcPr>
          <w:p w14:paraId="06B04EA4" w14:textId="77777777" w:rsidR="009E1E5B" w:rsidRPr="001E6FE4" w:rsidRDefault="009E1E5B" w:rsidP="009E1E5B">
            <w:pPr>
              <w:rPr>
                <w:rFonts w:ascii="Cambria" w:hAnsi="Cambria"/>
                <w:b/>
                <w:lang w:val="lv-LV"/>
              </w:rPr>
            </w:pPr>
            <w:r w:rsidRPr="001E6FE4">
              <w:rPr>
                <w:rFonts w:ascii="Cambria" w:hAnsi="Cambria"/>
                <w:b/>
                <w:lang w:val="lv-LV"/>
              </w:rPr>
              <w:t>Otrdiena</w:t>
            </w:r>
          </w:p>
        </w:tc>
        <w:tc>
          <w:tcPr>
            <w:tcW w:w="992" w:type="dxa"/>
            <w:shd w:val="clear" w:color="auto" w:fill="FDB9B9"/>
            <w:vAlign w:val="center"/>
          </w:tcPr>
          <w:p w14:paraId="34C5ACB7" w14:textId="77777777" w:rsidR="009E1E5B" w:rsidRPr="001E6FE4" w:rsidRDefault="009E1E5B" w:rsidP="009E1E5B">
            <w:pPr>
              <w:rPr>
                <w:rFonts w:ascii="Cambria" w:hAnsi="Cambria"/>
                <w:lang w:val="lv-LV"/>
              </w:rPr>
            </w:pPr>
            <w:r w:rsidRPr="001E6FE4">
              <w:rPr>
                <w:rFonts w:ascii="Cambria" w:hAnsi="Cambria"/>
                <w:b/>
                <w:lang w:val="lv-LV"/>
              </w:rPr>
              <w:t>14.30</w:t>
            </w:r>
          </w:p>
        </w:tc>
        <w:tc>
          <w:tcPr>
            <w:tcW w:w="2977" w:type="dxa"/>
            <w:shd w:val="clear" w:color="auto" w:fill="FDB9B9"/>
            <w:vAlign w:val="center"/>
          </w:tcPr>
          <w:p w14:paraId="07CBD897" w14:textId="4663DCB7" w:rsidR="009E1E5B" w:rsidRPr="00E42F5A" w:rsidRDefault="00327393" w:rsidP="009E1E5B">
            <w:pPr>
              <w:rPr>
                <w:rFonts w:ascii="Cambria" w:hAnsi="Cambria"/>
                <w:i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</w:t>
            </w:r>
            <w:r>
              <w:rPr>
                <w:rFonts w:ascii="Cambria" w:hAnsi="Cambria"/>
                <w:lang w:val="lv-LV"/>
              </w:rPr>
              <w:t>.</w:t>
            </w:r>
          </w:p>
        </w:tc>
      </w:tr>
      <w:tr w:rsidR="00327393" w:rsidRPr="001E6FE4" w14:paraId="3954D384" w14:textId="77777777" w:rsidTr="00675384">
        <w:trPr>
          <w:trHeight w:val="820"/>
        </w:trPr>
        <w:tc>
          <w:tcPr>
            <w:tcW w:w="3256" w:type="dxa"/>
            <w:shd w:val="clear" w:color="auto" w:fill="FDB9B9"/>
            <w:vAlign w:val="center"/>
          </w:tcPr>
          <w:p w14:paraId="5EF4C7C2" w14:textId="77777777" w:rsidR="00327393" w:rsidRPr="001E6FE4" w:rsidRDefault="00327393" w:rsidP="00327393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3D konstruēšana</w:t>
            </w:r>
          </w:p>
        </w:tc>
        <w:tc>
          <w:tcPr>
            <w:tcW w:w="1134" w:type="dxa"/>
            <w:shd w:val="clear" w:color="auto" w:fill="FDB9B9"/>
            <w:vAlign w:val="center"/>
          </w:tcPr>
          <w:p w14:paraId="6FA04F71" w14:textId="77777777" w:rsidR="00327393" w:rsidRPr="001E6FE4" w:rsidRDefault="00327393" w:rsidP="00327393">
            <w:pPr>
              <w:jc w:val="center"/>
              <w:rPr>
                <w:rFonts w:ascii="Cambria" w:hAnsi="Cambria"/>
                <w:bCs/>
                <w:lang w:val="lv-LV"/>
              </w:rPr>
            </w:pPr>
            <w:r>
              <w:rPr>
                <w:rFonts w:ascii="Cambria" w:hAnsi="Cambria"/>
                <w:bCs/>
                <w:lang w:val="lv-LV"/>
              </w:rPr>
              <w:t>10-18</w:t>
            </w:r>
          </w:p>
        </w:tc>
        <w:tc>
          <w:tcPr>
            <w:tcW w:w="2835" w:type="dxa"/>
            <w:shd w:val="clear" w:color="auto" w:fill="FDB9B9"/>
            <w:vAlign w:val="center"/>
          </w:tcPr>
          <w:p w14:paraId="74148674" w14:textId="77777777" w:rsidR="00327393" w:rsidRPr="001E6FE4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Ceturtdiena</w:t>
            </w:r>
          </w:p>
        </w:tc>
        <w:tc>
          <w:tcPr>
            <w:tcW w:w="992" w:type="dxa"/>
            <w:shd w:val="clear" w:color="auto" w:fill="FDB9B9"/>
            <w:vAlign w:val="center"/>
          </w:tcPr>
          <w:p w14:paraId="5276F944" w14:textId="77777777" w:rsidR="00327393" w:rsidRPr="001E6FE4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14.30</w:t>
            </w:r>
          </w:p>
        </w:tc>
        <w:tc>
          <w:tcPr>
            <w:tcW w:w="2977" w:type="dxa"/>
            <w:shd w:val="clear" w:color="auto" w:fill="FDB9B9"/>
            <w:vAlign w:val="center"/>
          </w:tcPr>
          <w:p w14:paraId="3945798C" w14:textId="7C1F8ECB" w:rsidR="00327393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laikā.</w:t>
            </w:r>
          </w:p>
        </w:tc>
      </w:tr>
      <w:tr w:rsidR="00327393" w:rsidRPr="001E6FE4" w14:paraId="4686A632" w14:textId="77777777" w:rsidTr="00675384">
        <w:trPr>
          <w:trHeight w:val="702"/>
        </w:trPr>
        <w:tc>
          <w:tcPr>
            <w:tcW w:w="3256" w:type="dxa"/>
            <w:shd w:val="clear" w:color="auto" w:fill="FDB9B9"/>
            <w:vAlign w:val="center"/>
          </w:tcPr>
          <w:p w14:paraId="565D78EA" w14:textId="4BCDAD5B" w:rsidR="00327393" w:rsidRPr="001E6FE4" w:rsidRDefault="00327393" w:rsidP="00327393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Zīmēšana ar 3D pildspalvu</w:t>
            </w:r>
          </w:p>
        </w:tc>
        <w:tc>
          <w:tcPr>
            <w:tcW w:w="1134" w:type="dxa"/>
            <w:shd w:val="clear" w:color="auto" w:fill="FDB9B9"/>
            <w:vAlign w:val="center"/>
          </w:tcPr>
          <w:p w14:paraId="5AF48CA9" w14:textId="62511B65" w:rsidR="00327393" w:rsidRPr="001E6FE4" w:rsidRDefault="00327393" w:rsidP="00327393">
            <w:pPr>
              <w:jc w:val="center"/>
              <w:rPr>
                <w:rFonts w:ascii="Cambria" w:hAnsi="Cambria"/>
                <w:bCs/>
                <w:lang w:val="lv-LV"/>
              </w:rPr>
            </w:pPr>
            <w:r>
              <w:rPr>
                <w:rFonts w:ascii="Cambria" w:hAnsi="Cambria"/>
                <w:bCs/>
                <w:lang w:val="lv-LV"/>
              </w:rPr>
              <w:t>8-11</w:t>
            </w:r>
          </w:p>
        </w:tc>
        <w:tc>
          <w:tcPr>
            <w:tcW w:w="2835" w:type="dxa"/>
            <w:shd w:val="clear" w:color="auto" w:fill="FDB9B9"/>
            <w:vAlign w:val="center"/>
          </w:tcPr>
          <w:p w14:paraId="72C51F8F" w14:textId="5B1E9D38" w:rsidR="00327393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Trešdiena</w:t>
            </w:r>
          </w:p>
        </w:tc>
        <w:tc>
          <w:tcPr>
            <w:tcW w:w="992" w:type="dxa"/>
            <w:shd w:val="clear" w:color="auto" w:fill="FDB9B9"/>
            <w:vAlign w:val="center"/>
          </w:tcPr>
          <w:p w14:paraId="0F58ADEF" w14:textId="24961398" w:rsidR="00327393" w:rsidRPr="001E6FE4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14.30</w:t>
            </w:r>
          </w:p>
        </w:tc>
        <w:tc>
          <w:tcPr>
            <w:tcW w:w="2977" w:type="dxa"/>
            <w:shd w:val="clear" w:color="auto" w:fill="FDB9B9"/>
            <w:vAlign w:val="center"/>
          </w:tcPr>
          <w:p w14:paraId="58155C66" w14:textId="0C25DD2B" w:rsidR="00327393" w:rsidRDefault="00327393" w:rsidP="00327393">
            <w:pPr>
              <w:rPr>
                <w:rFonts w:ascii="Cambria" w:hAnsi="Cambria"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laikā.</w:t>
            </w:r>
          </w:p>
        </w:tc>
      </w:tr>
      <w:tr w:rsidR="00327393" w:rsidRPr="001E6FE4" w14:paraId="73EDBD6A" w14:textId="4DAD2E34" w:rsidTr="00675384">
        <w:trPr>
          <w:trHeight w:val="702"/>
        </w:trPr>
        <w:tc>
          <w:tcPr>
            <w:tcW w:w="3256" w:type="dxa"/>
            <w:shd w:val="clear" w:color="auto" w:fill="FDB9B9"/>
            <w:vAlign w:val="center"/>
          </w:tcPr>
          <w:p w14:paraId="41743698" w14:textId="33B1D074" w:rsidR="00327393" w:rsidRPr="001E6FE4" w:rsidRDefault="00327393" w:rsidP="00327393">
            <w:pPr>
              <w:rPr>
                <w:rFonts w:ascii="Cambria" w:hAnsi="Cambria"/>
                <w:b/>
                <w:bCs/>
                <w:lang w:val="lv-LV"/>
              </w:rPr>
            </w:pPr>
            <w:r w:rsidRPr="001E6FE4">
              <w:rPr>
                <w:rFonts w:ascii="Cambria" w:hAnsi="Cambria"/>
                <w:b/>
                <w:bCs/>
                <w:lang w:val="lv-LV"/>
              </w:rPr>
              <w:t>Radioelektronika</w:t>
            </w:r>
          </w:p>
        </w:tc>
        <w:tc>
          <w:tcPr>
            <w:tcW w:w="1134" w:type="dxa"/>
            <w:shd w:val="clear" w:color="auto" w:fill="FDB9B9"/>
            <w:vAlign w:val="center"/>
          </w:tcPr>
          <w:p w14:paraId="225F2CC7" w14:textId="4796BB1F" w:rsidR="00327393" w:rsidRPr="001E6FE4" w:rsidRDefault="00327393" w:rsidP="00327393">
            <w:pPr>
              <w:jc w:val="center"/>
              <w:rPr>
                <w:rFonts w:ascii="Cambria" w:hAnsi="Cambria"/>
                <w:bCs/>
                <w:lang w:val="lv-LV"/>
              </w:rPr>
            </w:pPr>
            <w:r w:rsidRPr="001E6FE4">
              <w:rPr>
                <w:rFonts w:ascii="Cambria" w:hAnsi="Cambria"/>
                <w:bCs/>
                <w:lang w:val="lv-LV"/>
              </w:rPr>
              <w:t>10-25</w:t>
            </w:r>
          </w:p>
        </w:tc>
        <w:tc>
          <w:tcPr>
            <w:tcW w:w="2835" w:type="dxa"/>
            <w:shd w:val="clear" w:color="auto" w:fill="FDB9B9"/>
            <w:vAlign w:val="center"/>
          </w:tcPr>
          <w:p w14:paraId="384593AD" w14:textId="7C956AF3" w:rsidR="00327393" w:rsidRPr="001E6FE4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Ses</w:t>
            </w:r>
            <w:r w:rsidRPr="001E6FE4">
              <w:rPr>
                <w:rFonts w:ascii="Cambria" w:hAnsi="Cambria"/>
                <w:b/>
                <w:lang w:val="lv-LV"/>
              </w:rPr>
              <w:t>tdiena</w:t>
            </w:r>
          </w:p>
        </w:tc>
        <w:tc>
          <w:tcPr>
            <w:tcW w:w="992" w:type="dxa"/>
            <w:shd w:val="clear" w:color="auto" w:fill="FDB9B9"/>
            <w:vAlign w:val="center"/>
          </w:tcPr>
          <w:p w14:paraId="603F3554" w14:textId="0B34F28D" w:rsidR="00327393" w:rsidRPr="001E6FE4" w:rsidRDefault="00327393" w:rsidP="00327393">
            <w:pPr>
              <w:rPr>
                <w:rFonts w:ascii="Cambria" w:hAnsi="Cambria"/>
                <w:b/>
                <w:lang w:val="lv-LV"/>
              </w:rPr>
            </w:pPr>
            <w:r w:rsidRPr="001E6FE4">
              <w:rPr>
                <w:rFonts w:ascii="Cambria" w:hAnsi="Cambria"/>
                <w:b/>
                <w:lang w:val="lv-LV"/>
              </w:rPr>
              <w:t>1</w:t>
            </w:r>
            <w:r>
              <w:rPr>
                <w:rFonts w:ascii="Cambria" w:hAnsi="Cambria"/>
                <w:b/>
                <w:lang w:val="lv-LV"/>
              </w:rPr>
              <w:t>0</w:t>
            </w:r>
            <w:r w:rsidRPr="001E6FE4">
              <w:rPr>
                <w:rFonts w:ascii="Cambria" w:hAnsi="Cambria"/>
                <w:b/>
                <w:lang w:val="lv-LV"/>
              </w:rPr>
              <w:t xml:space="preserve">.00 </w:t>
            </w:r>
          </w:p>
        </w:tc>
        <w:tc>
          <w:tcPr>
            <w:tcW w:w="2977" w:type="dxa"/>
            <w:shd w:val="clear" w:color="auto" w:fill="FDB9B9"/>
            <w:vAlign w:val="center"/>
          </w:tcPr>
          <w:p w14:paraId="07D26047" w14:textId="27E837F5" w:rsidR="00327393" w:rsidRPr="00033A71" w:rsidRDefault="00327393" w:rsidP="00327393">
            <w:pPr>
              <w:rPr>
                <w:rFonts w:ascii="Cambria" w:hAnsi="Cambria"/>
                <w:b/>
                <w:color w:val="C45911" w:themeColor="accent2" w:themeShade="BF"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laikā.</w:t>
            </w:r>
          </w:p>
        </w:tc>
      </w:tr>
      <w:tr w:rsidR="00033A71" w:rsidRPr="001E6FE4" w14:paraId="0EFD3FCC" w14:textId="77777777" w:rsidTr="009139AC">
        <w:trPr>
          <w:trHeight w:val="698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25A87305" w14:textId="77777777" w:rsidR="00033A71" w:rsidRPr="001E6FE4" w:rsidRDefault="00033A71" w:rsidP="00033A71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Vizuālā māksla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4A513D84" w14:textId="77777777" w:rsidR="00033A71" w:rsidRPr="001E6FE4" w:rsidRDefault="00033A71" w:rsidP="00033A71">
            <w:pPr>
              <w:jc w:val="center"/>
              <w:rPr>
                <w:rFonts w:ascii="Cambria" w:hAnsi="Cambria"/>
                <w:bCs/>
                <w:lang w:val="lv-LV"/>
              </w:rPr>
            </w:pPr>
            <w:r>
              <w:rPr>
                <w:rFonts w:ascii="Cambria" w:hAnsi="Cambria"/>
                <w:bCs/>
                <w:lang w:val="lv-LV"/>
              </w:rPr>
              <w:t>7-16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12EBA823" w14:textId="0D5858DC" w:rsidR="00033A71" w:rsidRDefault="00033A71" w:rsidP="00033A71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Otrdiena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759DFF0F" w14:textId="75EEF6E7" w:rsidR="00033A71" w:rsidRDefault="00033A71" w:rsidP="00033A71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15.00</w:t>
            </w:r>
          </w:p>
        </w:tc>
        <w:tc>
          <w:tcPr>
            <w:tcW w:w="2977" w:type="dxa"/>
            <w:shd w:val="clear" w:color="auto" w:fill="FDB9B9"/>
            <w:vAlign w:val="center"/>
          </w:tcPr>
          <w:p w14:paraId="5CF06FC8" w14:textId="08F4B005" w:rsidR="00033A71" w:rsidRPr="00E46B5A" w:rsidRDefault="00327393" w:rsidP="00033A71">
            <w:pPr>
              <w:rPr>
                <w:rFonts w:ascii="Cambria" w:hAnsi="Cambria"/>
                <w:b/>
                <w:color w:val="C45911" w:themeColor="accent2" w:themeShade="BF"/>
                <w:lang w:val="lv-LV"/>
              </w:rPr>
            </w:pPr>
            <w:r>
              <w:rPr>
                <w:rFonts w:ascii="Cambria" w:hAnsi="Cambria"/>
                <w:b/>
                <w:color w:val="C45911" w:themeColor="accent2" w:themeShade="BF"/>
                <w:lang w:val="lv-LV"/>
              </w:rPr>
              <w:t>Grupa nokomplektēta</w:t>
            </w:r>
          </w:p>
        </w:tc>
      </w:tr>
      <w:tr w:rsidR="00327393" w:rsidRPr="001E6FE4" w14:paraId="5E8A8F2E" w14:textId="296A5EF2" w:rsidTr="00B821D5">
        <w:trPr>
          <w:trHeight w:val="758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3CBE1565" w14:textId="77777777" w:rsidR="00327393" w:rsidRPr="001E6FE4" w:rsidRDefault="00327393" w:rsidP="00327393">
            <w:pPr>
              <w:rPr>
                <w:rFonts w:ascii="Cambria" w:hAnsi="Cambria"/>
                <w:b/>
                <w:bCs/>
                <w:lang w:val="lv-LV"/>
              </w:rPr>
            </w:pPr>
            <w:r w:rsidRPr="001E6FE4">
              <w:rPr>
                <w:rFonts w:ascii="Cambria" w:hAnsi="Cambria"/>
                <w:b/>
                <w:bCs/>
                <w:lang w:val="lv-LV"/>
              </w:rPr>
              <w:t>Dekoratīvā kokapstrāde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634785DA" w14:textId="6B4A5B7F" w:rsidR="00327393" w:rsidRPr="001E6FE4" w:rsidRDefault="00327393" w:rsidP="00327393">
            <w:pPr>
              <w:jc w:val="center"/>
              <w:rPr>
                <w:rFonts w:ascii="Cambria" w:hAnsi="Cambria"/>
                <w:lang w:val="lv-LV"/>
              </w:rPr>
            </w:pPr>
            <w:r w:rsidRPr="001E6FE4">
              <w:rPr>
                <w:rFonts w:ascii="Cambria" w:hAnsi="Cambria"/>
                <w:lang w:val="lv-LV"/>
              </w:rPr>
              <w:t>1</w:t>
            </w:r>
            <w:r>
              <w:rPr>
                <w:rFonts w:ascii="Cambria" w:hAnsi="Cambria"/>
                <w:lang w:val="lv-LV"/>
              </w:rPr>
              <w:t>0</w:t>
            </w:r>
            <w:r w:rsidRPr="001E6FE4">
              <w:rPr>
                <w:rFonts w:ascii="Cambria" w:hAnsi="Cambria"/>
                <w:lang w:val="lv-LV"/>
              </w:rPr>
              <w:t>-16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54DDD24A" w14:textId="77777777" w:rsidR="00327393" w:rsidRPr="00CB3146" w:rsidRDefault="00327393" w:rsidP="00327393">
            <w:pPr>
              <w:rPr>
                <w:rFonts w:ascii="Cambria" w:hAnsi="Cambria"/>
                <w:b/>
                <w:lang w:val="lv-LV"/>
              </w:rPr>
            </w:pPr>
            <w:r w:rsidRPr="00CB3146">
              <w:rPr>
                <w:rFonts w:ascii="Cambria" w:hAnsi="Cambria"/>
                <w:b/>
                <w:lang w:val="lv-LV"/>
              </w:rPr>
              <w:t>Ceturtdiena</w:t>
            </w:r>
          </w:p>
          <w:p w14:paraId="3CA19609" w14:textId="205B0D05" w:rsidR="00327393" w:rsidRPr="005A042E" w:rsidRDefault="00327393" w:rsidP="00327393">
            <w:pPr>
              <w:rPr>
                <w:rFonts w:ascii="Cambria" w:hAnsi="Cambria"/>
                <w:i/>
                <w:lang w:val="lv-LV"/>
              </w:rPr>
            </w:pPr>
            <w:r w:rsidRPr="00CB3146">
              <w:rPr>
                <w:rFonts w:ascii="Cambria" w:hAnsi="Cambria"/>
                <w:b/>
                <w:lang w:val="lv-LV"/>
              </w:rPr>
              <w:t>Piektdiena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39E9EF35" w14:textId="5AD6867D" w:rsidR="00327393" w:rsidRPr="00CB3146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16.00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DB9B9"/>
            <w:vAlign w:val="center"/>
          </w:tcPr>
          <w:p w14:paraId="70C933B7" w14:textId="522485DE" w:rsidR="00327393" w:rsidRPr="00340726" w:rsidRDefault="00327393" w:rsidP="00327393">
            <w:pPr>
              <w:rPr>
                <w:rFonts w:ascii="Cambria" w:hAnsi="Cambria"/>
                <w:b/>
                <w:color w:val="C45911" w:themeColor="accent2" w:themeShade="BF"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laikā.</w:t>
            </w:r>
          </w:p>
        </w:tc>
      </w:tr>
      <w:tr w:rsidR="00327393" w:rsidRPr="001E6FE4" w14:paraId="1D2699EE" w14:textId="71D1F075" w:rsidTr="00327393">
        <w:trPr>
          <w:trHeight w:val="79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04A3CA21" w14:textId="77777777" w:rsidR="00327393" w:rsidRPr="001E6FE4" w:rsidRDefault="00327393" w:rsidP="00327393">
            <w:pPr>
              <w:rPr>
                <w:rFonts w:ascii="Cambria" w:hAnsi="Cambria"/>
                <w:b/>
                <w:bCs/>
                <w:lang w:val="lv-LV"/>
              </w:rPr>
            </w:pPr>
            <w:r w:rsidRPr="001E6FE4">
              <w:rPr>
                <w:rFonts w:ascii="Cambria" w:hAnsi="Cambria"/>
                <w:b/>
                <w:bCs/>
                <w:lang w:val="lv-LV"/>
              </w:rPr>
              <w:t>Fotomākslas studija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1A8E157A" w14:textId="77777777" w:rsidR="00327393" w:rsidRPr="001E6FE4" w:rsidRDefault="00327393" w:rsidP="00327393">
            <w:pPr>
              <w:jc w:val="center"/>
              <w:rPr>
                <w:rFonts w:ascii="Cambria" w:hAnsi="Cambria"/>
                <w:lang w:val="lv-LV"/>
              </w:rPr>
            </w:pPr>
            <w:r w:rsidRPr="001E6FE4">
              <w:rPr>
                <w:rFonts w:ascii="Cambria" w:hAnsi="Cambria"/>
                <w:lang w:val="lv-LV"/>
              </w:rPr>
              <w:t>10-18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24E88E28" w14:textId="77777777" w:rsidR="00327393" w:rsidRDefault="00327393" w:rsidP="00327393">
            <w:pPr>
              <w:rPr>
                <w:rFonts w:ascii="Cambria" w:hAnsi="Cambria"/>
                <w:b/>
                <w:lang w:val="lv-LV"/>
              </w:rPr>
            </w:pPr>
            <w:r w:rsidRPr="00B156E6">
              <w:rPr>
                <w:rFonts w:ascii="Cambria" w:hAnsi="Cambria"/>
                <w:b/>
                <w:lang w:val="lv-LV"/>
              </w:rPr>
              <w:t>Otrdiena</w:t>
            </w:r>
          </w:p>
          <w:p w14:paraId="54E01140" w14:textId="475677DC" w:rsidR="00327393" w:rsidRPr="00B156E6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 xml:space="preserve">Trešdiena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749BEED7" w14:textId="3E269D8F" w:rsidR="00327393" w:rsidRPr="00B156E6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15.00</w:t>
            </w:r>
          </w:p>
        </w:tc>
        <w:tc>
          <w:tcPr>
            <w:tcW w:w="2977" w:type="dxa"/>
            <w:tcBorders>
              <w:right w:val="nil"/>
            </w:tcBorders>
            <w:shd w:val="clear" w:color="auto" w:fill="FDB9B9"/>
            <w:vAlign w:val="center"/>
          </w:tcPr>
          <w:p w14:paraId="1E02B7CF" w14:textId="5B990703" w:rsidR="00327393" w:rsidRPr="00340726" w:rsidRDefault="00327393" w:rsidP="00327393">
            <w:pPr>
              <w:rPr>
                <w:rFonts w:ascii="Cambria" w:hAnsi="Cambria"/>
                <w:b/>
                <w:color w:val="C45911" w:themeColor="accent2" w:themeShade="BF"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laikā.</w:t>
            </w:r>
          </w:p>
        </w:tc>
      </w:tr>
      <w:tr w:rsidR="00327393" w:rsidRPr="001E6FE4" w14:paraId="4165ECE4" w14:textId="69524B0D" w:rsidTr="00B24F75">
        <w:trPr>
          <w:trHeight w:val="836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6CEC019F" w14:textId="77777777" w:rsidR="00327393" w:rsidRPr="001E6FE4" w:rsidRDefault="00327393" w:rsidP="00327393">
            <w:pPr>
              <w:rPr>
                <w:rFonts w:ascii="Cambria" w:hAnsi="Cambria"/>
                <w:b/>
                <w:bCs/>
                <w:lang w:val="lv-LV"/>
              </w:rPr>
            </w:pPr>
            <w:r w:rsidRPr="001E6FE4">
              <w:rPr>
                <w:rFonts w:ascii="Cambria" w:hAnsi="Cambria"/>
                <w:b/>
                <w:bCs/>
                <w:lang w:val="lv-LV"/>
              </w:rPr>
              <w:t>Vokālā studija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35071983" w14:textId="1A681841" w:rsidR="00327393" w:rsidRPr="001E6FE4" w:rsidRDefault="00327393" w:rsidP="00327393">
            <w:pPr>
              <w:jc w:val="center"/>
              <w:rPr>
                <w:rFonts w:ascii="Cambria" w:hAnsi="Cambria"/>
                <w:lang w:val="lv-LV"/>
              </w:rPr>
            </w:pPr>
            <w:r>
              <w:rPr>
                <w:rFonts w:ascii="Cambria" w:hAnsi="Cambria"/>
                <w:lang w:val="lv-LV"/>
              </w:rPr>
              <w:t>8</w:t>
            </w:r>
            <w:r w:rsidRPr="001E6FE4">
              <w:rPr>
                <w:rFonts w:ascii="Cambria" w:hAnsi="Cambria"/>
                <w:lang w:val="lv-LV"/>
              </w:rPr>
              <w:t>-1</w:t>
            </w:r>
            <w:r>
              <w:rPr>
                <w:rFonts w:ascii="Cambria" w:hAnsi="Cambria"/>
                <w:lang w:val="lv-LV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6EC21A12" w14:textId="77777777" w:rsidR="00327393" w:rsidRDefault="00327393" w:rsidP="00327393">
            <w:pPr>
              <w:rPr>
                <w:rFonts w:ascii="Cambria" w:hAnsi="Cambria"/>
                <w:b/>
                <w:lang w:val="lv-LV"/>
              </w:rPr>
            </w:pPr>
            <w:r w:rsidRPr="001E6FE4">
              <w:rPr>
                <w:rFonts w:ascii="Cambria" w:hAnsi="Cambria"/>
                <w:b/>
                <w:lang w:val="lv-LV"/>
              </w:rPr>
              <w:t>Otrdiena</w:t>
            </w:r>
            <w:r>
              <w:rPr>
                <w:rFonts w:ascii="Cambria" w:hAnsi="Cambria"/>
                <w:b/>
                <w:lang w:val="lv-LV"/>
              </w:rPr>
              <w:t xml:space="preserve">  </w:t>
            </w:r>
          </w:p>
          <w:p w14:paraId="6C6A8E07" w14:textId="3FE92876" w:rsidR="00327393" w:rsidRPr="001E6FE4" w:rsidRDefault="00327393" w:rsidP="00327393">
            <w:pPr>
              <w:rPr>
                <w:rFonts w:ascii="Cambria" w:hAnsi="Cambria"/>
                <w:b/>
                <w:lang w:val="lv-LV"/>
              </w:rPr>
            </w:pPr>
            <w:r w:rsidRPr="001E6FE4">
              <w:rPr>
                <w:rFonts w:ascii="Cambria" w:hAnsi="Cambria"/>
                <w:b/>
                <w:lang w:val="lv-LV"/>
              </w:rPr>
              <w:t>Ceturtdiena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6AF60065" w14:textId="5CDF56B4" w:rsidR="00327393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15.00</w:t>
            </w:r>
          </w:p>
          <w:p w14:paraId="4ED7A1C5" w14:textId="276F1143" w:rsidR="00327393" w:rsidRPr="00CD5610" w:rsidRDefault="00327393" w:rsidP="00327393">
            <w:pPr>
              <w:rPr>
                <w:rFonts w:ascii="Cambria" w:hAnsi="Cambria"/>
                <w:b/>
                <w:lang w:val="lv-LV"/>
              </w:rPr>
            </w:pPr>
            <w:r w:rsidRPr="001E6FE4">
              <w:rPr>
                <w:rFonts w:ascii="Cambria" w:hAnsi="Cambria"/>
                <w:b/>
                <w:lang w:val="lv-LV"/>
              </w:rPr>
              <w:t>14.00</w:t>
            </w:r>
          </w:p>
        </w:tc>
        <w:tc>
          <w:tcPr>
            <w:tcW w:w="2977" w:type="dxa"/>
            <w:shd w:val="clear" w:color="auto" w:fill="FDB9B9"/>
            <w:vAlign w:val="center"/>
          </w:tcPr>
          <w:p w14:paraId="15161D2C" w14:textId="51086983" w:rsidR="00327393" w:rsidRPr="00340726" w:rsidRDefault="00327393" w:rsidP="00327393">
            <w:pPr>
              <w:rPr>
                <w:rFonts w:ascii="Cambria" w:hAnsi="Cambria"/>
                <w:b/>
                <w:color w:val="C45911" w:themeColor="accent2" w:themeShade="BF"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laikā.</w:t>
            </w:r>
          </w:p>
        </w:tc>
      </w:tr>
      <w:tr w:rsidR="00327393" w:rsidRPr="001E6FE4" w14:paraId="50A9B728" w14:textId="77777777" w:rsidTr="00B24F75">
        <w:trPr>
          <w:trHeight w:val="848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00D95BCB" w14:textId="026295C9" w:rsidR="00327393" w:rsidRPr="001E6FE4" w:rsidRDefault="00327393" w:rsidP="00327393">
            <w:pPr>
              <w:rPr>
                <w:rFonts w:ascii="Cambria" w:hAnsi="Cambria"/>
                <w:b/>
                <w:bCs/>
                <w:lang w:val="lv-LV"/>
              </w:rPr>
            </w:pPr>
            <w:r w:rsidRPr="001E6FE4">
              <w:rPr>
                <w:rFonts w:ascii="Cambria" w:hAnsi="Cambria"/>
                <w:b/>
                <w:bCs/>
                <w:lang w:val="lv-LV"/>
              </w:rPr>
              <w:t>Vokālā studija</w:t>
            </w:r>
            <w:r>
              <w:rPr>
                <w:rFonts w:ascii="Cambria" w:hAnsi="Cambria"/>
                <w:b/>
                <w:bCs/>
                <w:lang w:val="lv-LV"/>
              </w:rPr>
              <w:t xml:space="preserve"> pirmsskolai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2DA329A7" w14:textId="78C976E9" w:rsidR="00327393" w:rsidRPr="001E6FE4" w:rsidRDefault="00327393" w:rsidP="00327393">
            <w:pPr>
              <w:jc w:val="center"/>
              <w:rPr>
                <w:rFonts w:ascii="Cambria" w:hAnsi="Cambria"/>
                <w:lang w:val="lv-LV"/>
              </w:rPr>
            </w:pPr>
            <w:r>
              <w:rPr>
                <w:rFonts w:ascii="Cambria" w:hAnsi="Cambria"/>
                <w:lang w:val="lv-LV"/>
              </w:rPr>
              <w:t>5 -7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3A439843" w14:textId="77777777" w:rsidR="00327393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 xml:space="preserve">Trešdiena </w:t>
            </w:r>
          </w:p>
          <w:p w14:paraId="6781BA44" w14:textId="584DC320" w:rsidR="00327393" w:rsidRPr="001E6FE4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Piektdiena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76D3BCCC" w14:textId="7E34731E" w:rsidR="00327393" w:rsidRPr="001E6FE4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14.00</w:t>
            </w:r>
          </w:p>
        </w:tc>
        <w:tc>
          <w:tcPr>
            <w:tcW w:w="2977" w:type="dxa"/>
            <w:shd w:val="clear" w:color="auto" w:fill="FDB9B9"/>
            <w:vAlign w:val="center"/>
          </w:tcPr>
          <w:p w14:paraId="33FECA75" w14:textId="74DB272A" w:rsidR="00327393" w:rsidRPr="003C7D67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laikā.</w:t>
            </w:r>
          </w:p>
        </w:tc>
      </w:tr>
      <w:tr w:rsidR="00327393" w:rsidRPr="001E6FE4" w14:paraId="7A1DD0A8" w14:textId="47619510" w:rsidTr="007B13A7">
        <w:trPr>
          <w:trHeight w:val="938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06D53405" w14:textId="77777777" w:rsidR="00327393" w:rsidRDefault="00327393" w:rsidP="00327393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Muzikālas rotaļnodarbības pirmsskolas bērniem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3C3958B7" w14:textId="77777777" w:rsidR="00327393" w:rsidRDefault="00327393" w:rsidP="00327393">
            <w:pPr>
              <w:jc w:val="center"/>
              <w:rPr>
                <w:rFonts w:ascii="Cambria" w:hAnsi="Cambria"/>
                <w:lang w:val="lv-LV"/>
              </w:rPr>
            </w:pPr>
            <w:r>
              <w:rPr>
                <w:rFonts w:ascii="Cambria" w:hAnsi="Cambria"/>
                <w:lang w:val="lv-LV"/>
              </w:rPr>
              <w:t>2-5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60E9ED61" w14:textId="77777777" w:rsidR="00327393" w:rsidRDefault="00327393" w:rsidP="00327393">
            <w:pPr>
              <w:pStyle w:val="Heading6"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Otrdiena</w:t>
            </w:r>
          </w:p>
          <w:p w14:paraId="7F0D4775" w14:textId="111800F8" w:rsidR="00327393" w:rsidRPr="0085469A" w:rsidRDefault="00327393" w:rsidP="00327393">
            <w:pPr>
              <w:pStyle w:val="Heading6"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Ceturtdiena</w:t>
            </w:r>
          </w:p>
          <w:p w14:paraId="3B7B51AF" w14:textId="1B7C61E5" w:rsidR="00327393" w:rsidRPr="00B91F02" w:rsidRDefault="00327393" w:rsidP="00327393">
            <w:pPr>
              <w:pStyle w:val="Heading6"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Trešdiena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04F97BEC" w14:textId="732BB66E" w:rsidR="00327393" w:rsidRDefault="00327393" w:rsidP="00327393">
            <w:pPr>
              <w:rPr>
                <w:rFonts w:ascii="Cambria" w:hAnsi="Cambria"/>
                <w:b/>
                <w:sz w:val="22"/>
                <w:lang w:val="lv-LV"/>
              </w:rPr>
            </w:pPr>
            <w:r w:rsidRPr="00233D5F">
              <w:rPr>
                <w:rFonts w:ascii="Cambria" w:hAnsi="Cambria"/>
                <w:b/>
                <w:sz w:val="22"/>
                <w:lang w:val="lv-LV"/>
              </w:rPr>
              <w:t>1</w:t>
            </w:r>
            <w:r>
              <w:rPr>
                <w:rFonts w:ascii="Cambria" w:hAnsi="Cambria"/>
                <w:b/>
                <w:sz w:val="22"/>
                <w:lang w:val="lv-LV"/>
              </w:rPr>
              <w:t>0.30</w:t>
            </w:r>
          </w:p>
          <w:p w14:paraId="11D2EDF9" w14:textId="6D920BED" w:rsidR="00327393" w:rsidRPr="00233D5F" w:rsidRDefault="00327393" w:rsidP="00327393">
            <w:pPr>
              <w:rPr>
                <w:rFonts w:ascii="Cambria" w:hAnsi="Cambria"/>
                <w:b/>
                <w:sz w:val="22"/>
                <w:lang w:val="lv-LV"/>
              </w:rPr>
            </w:pPr>
            <w:r>
              <w:rPr>
                <w:rFonts w:ascii="Cambria" w:hAnsi="Cambria"/>
                <w:b/>
                <w:sz w:val="22"/>
                <w:lang w:val="lv-LV"/>
              </w:rPr>
              <w:t>10.30</w:t>
            </w:r>
          </w:p>
          <w:p w14:paraId="7213BBF0" w14:textId="4B2627D5" w:rsidR="00327393" w:rsidRPr="00233D5F" w:rsidRDefault="00327393" w:rsidP="00327393">
            <w:pPr>
              <w:rPr>
                <w:rFonts w:ascii="Cambria" w:hAnsi="Cambria"/>
                <w:b/>
                <w:sz w:val="22"/>
                <w:lang w:val="lv-LV"/>
              </w:rPr>
            </w:pPr>
            <w:r w:rsidRPr="00233D5F">
              <w:rPr>
                <w:rFonts w:ascii="Cambria" w:hAnsi="Cambria"/>
                <w:b/>
                <w:sz w:val="22"/>
                <w:lang w:val="lv-LV"/>
              </w:rPr>
              <w:t>16.30</w:t>
            </w:r>
          </w:p>
        </w:tc>
        <w:tc>
          <w:tcPr>
            <w:tcW w:w="2977" w:type="dxa"/>
            <w:shd w:val="clear" w:color="auto" w:fill="FDB9B9"/>
            <w:vAlign w:val="center"/>
          </w:tcPr>
          <w:p w14:paraId="05A062FA" w14:textId="52DF249B" w:rsidR="00327393" w:rsidRPr="00AD2232" w:rsidRDefault="00327393" w:rsidP="00327393">
            <w:pPr>
              <w:rPr>
                <w:rFonts w:ascii="Cambria" w:hAnsi="Cambria"/>
                <w:lang w:val="lv-LV"/>
              </w:rPr>
            </w:pPr>
            <w:r>
              <w:rPr>
                <w:rFonts w:ascii="Cambria" w:hAnsi="Cambria"/>
                <w:b/>
                <w:color w:val="C45911" w:themeColor="accent2" w:themeShade="BF"/>
                <w:sz w:val="22"/>
                <w:szCs w:val="22"/>
                <w:lang w:val="lv-LV"/>
              </w:rPr>
              <w:t>Grupa nokomplektēta</w:t>
            </w:r>
          </w:p>
        </w:tc>
      </w:tr>
      <w:tr w:rsidR="00327393" w:rsidRPr="001E6FE4" w14:paraId="09671476" w14:textId="77777777" w:rsidTr="00327393">
        <w:trPr>
          <w:trHeight w:val="954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0356C9CF" w14:textId="77777777" w:rsidR="00327393" w:rsidRDefault="00327393" w:rsidP="00327393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Valodas attīstības studija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3388AF5D" w14:textId="77777777" w:rsidR="00327393" w:rsidRDefault="00327393" w:rsidP="00327393">
            <w:pPr>
              <w:jc w:val="center"/>
              <w:rPr>
                <w:rFonts w:ascii="Cambria" w:hAnsi="Cambria"/>
                <w:lang w:val="lv-LV"/>
              </w:rPr>
            </w:pPr>
            <w:r>
              <w:rPr>
                <w:rFonts w:ascii="Cambria" w:hAnsi="Cambria"/>
                <w:lang w:val="lv-LV"/>
              </w:rPr>
              <w:t>7-11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1DBC6039" w14:textId="77777777" w:rsidR="00327393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Sestdiena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5EC43196" w14:textId="77777777" w:rsidR="00327393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11.00</w:t>
            </w:r>
          </w:p>
        </w:tc>
        <w:tc>
          <w:tcPr>
            <w:tcW w:w="2977" w:type="dxa"/>
            <w:shd w:val="clear" w:color="auto" w:fill="FDB9B9"/>
            <w:vAlign w:val="center"/>
          </w:tcPr>
          <w:p w14:paraId="27AF4141" w14:textId="6EA1D8E8" w:rsidR="00327393" w:rsidRPr="00340726" w:rsidRDefault="00327393" w:rsidP="00327393">
            <w:pPr>
              <w:rPr>
                <w:rFonts w:ascii="Cambria" w:hAnsi="Cambria"/>
                <w:b/>
                <w:color w:val="C45911" w:themeColor="accent2" w:themeShade="BF"/>
                <w:lang w:val="lv-LV"/>
              </w:rPr>
            </w:pPr>
            <w:r>
              <w:rPr>
                <w:rFonts w:ascii="Cambria" w:hAnsi="Cambria"/>
                <w:b/>
                <w:color w:val="C45911" w:themeColor="accent2" w:themeShade="BF"/>
                <w:sz w:val="22"/>
                <w:szCs w:val="22"/>
                <w:lang w:val="lv-LV"/>
              </w:rPr>
              <w:t>Grupa nokomplektēta</w:t>
            </w:r>
          </w:p>
        </w:tc>
      </w:tr>
      <w:tr w:rsidR="00327393" w:rsidRPr="001E6FE4" w14:paraId="70059457" w14:textId="7501D454" w:rsidTr="00790695">
        <w:trPr>
          <w:trHeight w:val="834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2769357F" w14:textId="266110BE" w:rsidR="00327393" w:rsidRDefault="00327393" w:rsidP="00327393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 xml:space="preserve">Joga bērniem                         </w:t>
            </w:r>
            <w:r w:rsidRPr="00E42F5A">
              <w:rPr>
                <w:rFonts w:ascii="Cambria" w:hAnsi="Cambria"/>
                <w:b/>
                <w:bCs/>
                <w:color w:val="FF0000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0A360EF9" w14:textId="2AC1CFDB" w:rsidR="00327393" w:rsidRDefault="00327393" w:rsidP="00327393">
            <w:pPr>
              <w:jc w:val="center"/>
              <w:rPr>
                <w:rFonts w:ascii="Cambria" w:hAnsi="Cambria"/>
                <w:lang w:val="lv-LV"/>
              </w:rPr>
            </w:pPr>
            <w:r>
              <w:rPr>
                <w:rFonts w:ascii="Cambria" w:hAnsi="Cambria"/>
                <w:lang w:val="lv-LV"/>
              </w:rPr>
              <w:t>8-12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5DBF5044" w14:textId="77777777" w:rsidR="00327393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Pirmdiena (bērniem)</w:t>
            </w:r>
          </w:p>
          <w:p w14:paraId="6CC72A24" w14:textId="1684E311" w:rsidR="00327393" w:rsidRPr="005D1FBF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Trešdiena (jauniešiem)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0AC8FB22" w14:textId="77777777" w:rsidR="00327393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16.00</w:t>
            </w:r>
          </w:p>
          <w:p w14:paraId="2EAA6CCB" w14:textId="179F8493" w:rsidR="00327393" w:rsidRPr="005D1FBF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17.40</w:t>
            </w:r>
          </w:p>
        </w:tc>
        <w:tc>
          <w:tcPr>
            <w:tcW w:w="2977" w:type="dxa"/>
            <w:shd w:val="clear" w:color="auto" w:fill="FDB9B9"/>
            <w:vAlign w:val="center"/>
          </w:tcPr>
          <w:p w14:paraId="623B8D9B" w14:textId="6DB03DE7" w:rsidR="00327393" w:rsidRPr="00340726" w:rsidRDefault="00327393" w:rsidP="00327393">
            <w:pPr>
              <w:rPr>
                <w:rFonts w:ascii="Cambria" w:hAnsi="Cambria"/>
                <w:b/>
                <w:color w:val="C45911" w:themeColor="accent2" w:themeShade="BF"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laikā.</w:t>
            </w:r>
          </w:p>
        </w:tc>
      </w:tr>
      <w:tr w:rsidR="00327393" w:rsidRPr="001E6FE4" w14:paraId="0D4B6285" w14:textId="77777777" w:rsidTr="0004079C">
        <w:trPr>
          <w:trHeight w:val="864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5331F829" w14:textId="4218F593" w:rsidR="00327393" w:rsidRDefault="00327393" w:rsidP="00327393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Stila un tēla veidošana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3F0A26D8" w14:textId="5291D6A0" w:rsidR="00327393" w:rsidRDefault="00327393" w:rsidP="00327393">
            <w:pPr>
              <w:jc w:val="center"/>
              <w:rPr>
                <w:rFonts w:ascii="Cambria" w:hAnsi="Cambria"/>
                <w:lang w:val="lv-LV"/>
              </w:rPr>
            </w:pPr>
            <w:r>
              <w:rPr>
                <w:rFonts w:ascii="Cambria" w:hAnsi="Cambria"/>
                <w:lang w:val="lv-LV"/>
              </w:rPr>
              <w:t>12-18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0381002B" w14:textId="4EF03CBA" w:rsidR="00327393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Piektdiena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06F020FB" w14:textId="1C06D881" w:rsidR="00327393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14.30</w:t>
            </w:r>
          </w:p>
        </w:tc>
        <w:tc>
          <w:tcPr>
            <w:tcW w:w="2977" w:type="dxa"/>
            <w:shd w:val="clear" w:color="auto" w:fill="FDB9B9"/>
            <w:vAlign w:val="center"/>
          </w:tcPr>
          <w:p w14:paraId="452DE8DE" w14:textId="6FF57D00" w:rsidR="00327393" w:rsidRPr="00340726" w:rsidRDefault="00327393" w:rsidP="00327393">
            <w:pPr>
              <w:rPr>
                <w:rFonts w:ascii="Cambria" w:hAnsi="Cambria"/>
                <w:b/>
                <w:color w:val="C45911" w:themeColor="accent2" w:themeShade="BF"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laikā.</w:t>
            </w:r>
          </w:p>
        </w:tc>
      </w:tr>
      <w:tr w:rsidR="00001A0C" w:rsidRPr="001E6FE4" w14:paraId="5529EE94" w14:textId="5AA3B029" w:rsidTr="0004079C">
        <w:trPr>
          <w:trHeight w:val="1143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7660D7B3" w14:textId="42E81EE4" w:rsidR="00001A0C" w:rsidRDefault="00001A0C" w:rsidP="00001A0C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Šahs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7C3FDA4C" w14:textId="5DF5F515" w:rsidR="00001A0C" w:rsidRDefault="00001A0C" w:rsidP="00001A0C">
            <w:pPr>
              <w:jc w:val="center"/>
              <w:rPr>
                <w:rFonts w:ascii="Cambria" w:hAnsi="Cambria"/>
                <w:lang w:val="lv-LV"/>
              </w:rPr>
            </w:pPr>
            <w:r>
              <w:rPr>
                <w:rFonts w:ascii="Cambria" w:hAnsi="Cambria"/>
                <w:lang w:val="lv-LV"/>
              </w:rPr>
              <w:t>8-16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38A68195" w14:textId="6ABD657A" w:rsidR="00001A0C" w:rsidRPr="00171A71" w:rsidRDefault="00001A0C" w:rsidP="00001A0C">
            <w:pPr>
              <w:rPr>
                <w:rFonts w:ascii="Cambria" w:hAnsi="Cambria"/>
                <w:b/>
                <w:lang w:val="lv-LV"/>
              </w:rPr>
            </w:pPr>
            <w:r w:rsidRPr="00171A71">
              <w:rPr>
                <w:rFonts w:ascii="Cambria" w:hAnsi="Cambria"/>
                <w:b/>
                <w:lang w:val="lv-LV"/>
              </w:rPr>
              <w:t>Piektdiena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66C6013A" w14:textId="29D54D0B" w:rsidR="00001A0C" w:rsidRPr="00B91F02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16.00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B9"/>
            <w:vAlign w:val="center"/>
          </w:tcPr>
          <w:p w14:paraId="54A9F1A8" w14:textId="1ECF2003" w:rsidR="00001A0C" w:rsidRPr="00340726" w:rsidRDefault="00001A0C" w:rsidP="00001A0C">
            <w:pPr>
              <w:rPr>
                <w:rFonts w:ascii="Cambria" w:hAnsi="Cambria"/>
                <w:b/>
                <w:color w:val="C45911" w:themeColor="accent2" w:themeShade="BF"/>
                <w:lang w:val="lv-LV"/>
              </w:rPr>
            </w:pPr>
            <w:r>
              <w:rPr>
                <w:rFonts w:ascii="Cambria" w:hAnsi="Cambria"/>
                <w:b/>
                <w:color w:val="C45911" w:themeColor="accent2" w:themeShade="BF"/>
                <w:sz w:val="22"/>
                <w:szCs w:val="22"/>
                <w:lang w:val="lv-LV"/>
              </w:rPr>
              <w:t>Grupa nokomplektēta</w:t>
            </w:r>
          </w:p>
        </w:tc>
      </w:tr>
      <w:tr w:rsidR="00001A0C" w:rsidRPr="00E353AF" w14:paraId="3243007E" w14:textId="5595FD2E" w:rsidTr="00675384">
        <w:trPr>
          <w:trHeight w:val="836"/>
        </w:trPr>
        <w:tc>
          <w:tcPr>
            <w:tcW w:w="11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46177C2A" w14:textId="670FBE77" w:rsidR="00001A0C" w:rsidRPr="009361F9" w:rsidRDefault="00001A0C" w:rsidP="00001A0C">
            <w:pPr>
              <w:jc w:val="center"/>
              <w:rPr>
                <w:rFonts w:ascii="Cambria" w:hAnsi="Cambria"/>
                <w:b/>
                <w:sz w:val="28"/>
                <w:szCs w:val="28"/>
                <w:u w:val="single"/>
                <w:lang w:val="lv-LV"/>
              </w:rPr>
            </w:pPr>
            <w:r w:rsidRPr="009361F9">
              <w:rPr>
                <w:rFonts w:ascii="Cambria" w:hAnsi="Cambria"/>
                <w:b/>
                <w:sz w:val="28"/>
                <w:szCs w:val="28"/>
                <w:u w:val="single"/>
                <w:lang w:val="lv-LV"/>
              </w:rPr>
              <w:lastRenderedPageBreak/>
              <w:t>Nodarbības centra struktūrvienībā Jaundubultos,</w:t>
            </w:r>
          </w:p>
          <w:p w14:paraId="761EA992" w14:textId="07183B86" w:rsidR="00001A0C" w:rsidRPr="00E353AF" w:rsidRDefault="00001A0C" w:rsidP="00001A0C">
            <w:pPr>
              <w:ind w:left="-410"/>
              <w:jc w:val="center"/>
              <w:rPr>
                <w:rFonts w:ascii="Cambria" w:hAnsi="Cambria"/>
                <w:b/>
                <w:sz w:val="28"/>
                <w:szCs w:val="28"/>
                <w:lang w:val="lv-LV"/>
              </w:rPr>
            </w:pPr>
            <w:r>
              <w:rPr>
                <w:rFonts w:ascii="Cambria" w:hAnsi="Cambria"/>
                <w:b/>
                <w:sz w:val="28"/>
                <w:szCs w:val="28"/>
                <w:lang w:val="lv-LV"/>
              </w:rPr>
              <w:t xml:space="preserve">Lielupes ielā 21, </w:t>
            </w:r>
            <w:r w:rsidRPr="00BC5670">
              <w:rPr>
                <w:rFonts w:ascii="Cambria" w:hAnsi="Cambria"/>
                <w:b/>
                <w:lang w:val="lv-LV"/>
              </w:rPr>
              <w:t xml:space="preserve">( ieeja no </w:t>
            </w:r>
            <w:r>
              <w:rPr>
                <w:rFonts w:ascii="Cambria" w:hAnsi="Cambria"/>
                <w:b/>
                <w:lang w:val="lv-LV"/>
              </w:rPr>
              <w:t xml:space="preserve">skolas </w:t>
            </w:r>
            <w:r w:rsidRPr="00BC5670">
              <w:rPr>
                <w:rFonts w:ascii="Cambria" w:hAnsi="Cambria"/>
                <w:b/>
                <w:lang w:val="lv-LV"/>
              </w:rPr>
              <w:t>pagalma)</w:t>
            </w:r>
          </w:p>
        </w:tc>
      </w:tr>
      <w:tr w:rsidR="00001A0C" w:rsidRPr="001E6FE4" w14:paraId="60C941CB" w14:textId="77777777" w:rsidTr="00675384">
        <w:trPr>
          <w:trHeight w:val="411"/>
        </w:trPr>
        <w:tc>
          <w:tcPr>
            <w:tcW w:w="3256" w:type="dxa"/>
            <w:shd w:val="clear" w:color="auto" w:fill="C5E0B3" w:themeFill="accent6" w:themeFillTint="66"/>
            <w:vAlign w:val="center"/>
          </w:tcPr>
          <w:p w14:paraId="6903ACC8" w14:textId="04A1D346" w:rsidR="00001A0C" w:rsidRPr="001E6FE4" w:rsidRDefault="00001A0C" w:rsidP="00001A0C">
            <w:pPr>
              <w:jc w:val="center"/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Programma</w:t>
            </w:r>
          </w:p>
        </w:tc>
        <w:tc>
          <w:tcPr>
            <w:tcW w:w="1134" w:type="dxa"/>
            <w:shd w:val="clear" w:color="auto" w:fill="C5E0B3" w:themeFill="accent6" w:themeFillTint="66"/>
            <w:vAlign w:val="center"/>
          </w:tcPr>
          <w:p w14:paraId="4D085C6E" w14:textId="77777777" w:rsidR="00001A0C" w:rsidRPr="001E6FE4" w:rsidRDefault="00001A0C" w:rsidP="00001A0C">
            <w:pPr>
              <w:jc w:val="center"/>
              <w:rPr>
                <w:rFonts w:ascii="Cambria" w:hAnsi="Cambria"/>
                <w:b/>
                <w:bCs/>
                <w:lang w:val="lv-LV"/>
              </w:rPr>
            </w:pPr>
            <w:r w:rsidRPr="001E6FE4">
              <w:rPr>
                <w:rFonts w:ascii="Cambria" w:hAnsi="Cambria"/>
                <w:b/>
                <w:bCs/>
                <w:lang w:val="lv-LV"/>
              </w:rPr>
              <w:t>Vecums</w:t>
            </w:r>
          </w:p>
        </w:tc>
        <w:tc>
          <w:tcPr>
            <w:tcW w:w="3827" w:type="dxa"/>
            <w:gridSpan w:val="2"/>
            <w:shd w:val="clear" w:color="auto" w:fill="C5E0B3" w:themeFill="accent6" w:themeFillTint="66"/>
            <w:vAlign w:val="center"/>
          </w:tcPr>
          <w:p w14:paraId="54CED7C1" w14:textId="77777777" w:rsidR="00001A0C" w:rsidRPr="001E6FE4" w:rsidRDefault="00001A0C" w:rsidP="00001A0C">
            <w:pPr>
              <w:jc w:val="center"/>
              <w:rPr>
                <w:rFonts w:ascii="Cambria" w:hAnsi="Cambria"/>
                <w:b/>
                <w:bCs/>
                <w:lang w:val="lv-LV"/>
              </w:rPr>
            </w:pPr>
            <w:r w:rsidRPr="001E6FE4">
              <w:rPr>
                <w:rFonts w:ascii="Cambria" w:hAnsi="Cambria"/>
                <w:b/>
                <w:bCs/>
                <w:lang w:val="lv-LV"/>
              </w:rPr>
              <w:t>Nodarbību laiks</w:t>
            </w:r>
          </w:p>
        </w:tc>
        <w:tc>
          <w:tcPr>
            <w:tcW w:w="2977" w:type="dxa"/>
            <w:shd w:val="clear" w:color="auto" w:fill="C5E0B3" w:themeFill="accent6" w:themeFillTint="66"/>
            <w:vAlign w:val="center"/>
          </w:tcPr>
          <w:p w14:paraId="1E37E141" w14:textId="002DFB75" w:rsidR="00001A0C" w:rsidRPr="001E6FE4" w:rsidRDefault="00001A0C" w:rsidP="00001A0C">
            <w:pPr>
              <w:jc w:val="center"/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Pirmā nodarbība</w:t>
            </w:r>
          </w:p>
        </w:tc>
      </w:tr>
      <w:tr w:rsidR="00001A0C" w:rsidRPr="001E6FE4" w14:paraId="72DB0B36" w14:textId="77777777" w:rsidTr="00675384">
        <w:trPr>
          <w:trHeight w:val="547"/>
        </w:trPr>
        <w:tc>
          <w:tcPr>
            <w:tcW w:w="3256" w:type="dxa"/>
            <w:shd w:val="clear" w:color="auto" w:fill="C5E0B3"/>
            <w:vAlign w:val="center"/>
          </w:tcPr>
          <w:p w14:paraId="100953BC" w14:textId="531425BC" w:rsidR="00001A0C" w:rsidRPr="001E6FE4" w:rsidRDefault="00001A0C" w:rsidP="00001A0C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Tehniskā modelēšana</w:t>
            </w:r>
          </w:p>
        </w:tc>
        <w:tc>
          <w:tcPr>
            <w:tcW w:w="1134" w:type="dxa"/>
            <w:shd w:val="clear" w:color="auto" w:fill="C5E0B3"/>
            <w:vAlign w:val="center"/>
          </w:tcPr>
          <w:p w14:paraId="50DE0D11" w14:textId="4A42F104" w:rsidR="00001A0C" w:rsidRPr="001E6FE4" w:rsidRDefault="00001A0C" w:rsidP="00001A0C">
            <w:pPr>
              <w:jc w:val="center"/>
              <w:rPr>
                <w:rFonts w:ascii="Cambria" w:hAnsi="Cambria"/>
                <w:bCs/>
                <w:lang w:val="lv-LV"/>
              </w:rPr>
            </w:pPr>
            <w:r>
              <w:rPr>
                <w:rFonts w:ascii="Cambria" w:hAnsi="Cambria"/>
                <w:bCs/>
                <w:lang w:val="lv-LV"/>
              </w:rPr>
              <w:t>8-19</w:t>
            </w:r>
          </w:p>
        </w:tc>
        <w:tc>
          <w:tcPr>
            <w:tcW w:w="2835" w:type="dxa"/>
            <w:shd w:val="clear" w:color="auto" w:fill="C5E0B3"/>
            <w:vAlign w:val="center"/>
          </w:tcPr>
          <w:p w14:paraId="2747BD38" w14:textId="4774A5B8" w:rsidR="00001A0C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Trešdiena 1</w:t>
            </w:r>
            <w:r w:rsidR="00327393">
              <w:rPr>
                <w:rFonts w:ascii="Cambria" w:hAnsi="Cambria"/>
                <w:b/>
                <w:lang w:val="lv-LV"/>
              </w:rPr>
              <w:t>4</w:t>
            </w:r>
            <w:r>
              <w:rPr>
                <w:rFonts w:ascii="Cambria" w:hAnsi="Cambria"/>
                <w:b/>
                <w:lang w:val="lv-LV"/>
              </w:rPr>
              <w:t>.30</w:t>
            </w:r>
          </w:p>
          <w:p w14:paraId="6F784317" w14:textId="4DA94436" w:rsidR="00001A0C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Ceturtdiena  1</w:t>
            </w:r>
            <w:r w:rsidR="00327393">
              <w:rPr>
                <w:rFonts w:ascii="Cambria" w:hAnsi="Cambria"/>
                <w:b/>
                <w:lang w:val="lv-LV"/>
              </w:rPr>
              <w:t>4</w:t>
            </w:r>
            <w:r>
              <w:rPr>
                <w:rFonts w:ascii="Cambria" w:hAnsi="Cambria"/>
                <w:b/>
                <w:lang w:val="lv-LV"/>
              </w:rPr>
              <w:t xml:space="preserve">.30 </w:t>
            </w:r>
          </w:p>
          <w:p w14:paraId="1C584C25" w14:textId="77777777" w:rsidR="00001A0C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Sestdiena   13.00</w:t>
            </w:r>
          </w:p>
          <w:p w14:paraId="71A820BC" w14:textId="772503E0" w:rsidR="00001A0C" w:rsidRPr="001E6FE4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Svētdiena   13.00</w:t>
            </w:r>
          </w:p>
        </w:tc>
        <w:tc>
          <w:tcPr>
            <w:tcW w:w="992" w:type="dxa"/>
            <w:shd w:val="clear" w:color="auto" w:fill="C5E0B3"/>
            <w:vAlign w:val="center"/>
          </w:tcPr>
          <w:p w14:paraId="59FCCB26" w14:textId="77777777" w:rsidR="00001A0C" w:rsidRPr="001E6FE4" w:rsidRDefault="00001A0C" w:rsidP="00001A0C">
            <w:pPr>
              <w:rPr>
                <w:rFonts w:ascii="Cambria" w:hAnsi="Cambria"/>
                <w:b/>
                <w:lang w:val="lv-LV"/>
              </w:rPr>
            </w:pPr>
          </w:p>
        </w:tc>
        <w:tc>
          <w:tcPr>
            <w:tcW w:w="2977" w:type="dxa"/>
            <w:shd w:val="clear" w:color="auto" w:fill="C5E0B3"/>
            <w:vAlign w:val="center"/>
          </w:tcPr>
          <w:p w14:paraId="520A5E93" w14:textId="1E6053A8" w:rsidR="00001A0C" w:rsidRPr="001F3D34" w:rsidRDefault="00001A0C" w:rsidP="00001A0C">
            <w:pPr>
              <w:rPr>
                <w:rFonts w:ascii="Cambria" w:hAnsi="Cambria"/>
                <w:b/>
                <w:color w:val="C45911" w:themeColor="accent2" w:themeShade="BF"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</w:t>
            </w:r>
            <w:r w:rsidR="00327393">
              <w:rPr>
                <w:rFonts w:ascii="Cambria" w:hAnsi="Cambria"/>
                <w:lang w:val="lv-LV"/>
              </w:rPr>
              <w:t>.</w:t>
            </w:r>
          </w:p>
        </w:tc>
      </w:tr>
      <w:tr w:rsidR="00001A0C" w:rsidRPr="001E6FE4" w14:paraId="17E26D61" w14:textId="115C3A68" w:rsidTr="00675384">
        <w:trPr>
          <w:trHeight w:val="547"/>
        </w:trPr>
        <w:tc>
          <w:tcPr>
            <w:tcW w:w="3256" w:type="dxa"/>
            <w:shd w:val="clear" w:color="auto" w:fill="C5E0B3"/>
            <w:vAlign w:val="center"/>
          </w:tcPr>
          <w:p w14:paraId="6BA0C40B" w14:textId="77777777" w:rsidR="00001A0C" w:rsidRPr="001E6FE4" w:rsidRDefault="00001A0C" w:rsidP="00001A0C">
            <w:pPr>
              <w:rPr>
                <w:rFonts w:ascii="Cambria" w:hAnsi="Cambria"/>
                <w:b/>
                <w:bCs/>
                <w:lang w:val="lv-LV"/>
              </w:rPr>
            </w:pPr>
            <w:proofErr w:type="spellStart"/>
            <w:r w:rsidRPr="001E6FE4">
              <w:rPr>
                <w:rFonts w:ascii="Cambria" w:hAnsi="Cambria"/>
                <w:b/>
                <w:bCs/>
                <w:lang w:val="lv-LV"/>
              </w:rPr>
              <w:t>Lidmodelisms</w:t>
            </w:r>
            <w:proofErr w:type="spellEnd"/>
          </w:p>
        </w:tc>
        <w:tc>
          <w:tcPr>
            <w:tcW w:w="1134" w:type="dxa"/>
            <w:shd w:val="clear" w:color="auto" w:fill="C5E0B3"/>
            <w:vAlign w:val="center"/>
          </w:tcPr>
          <w:p w14:paraId="118DD242" w14:textId="77777777" w:rsidR="00001A0C" w:rsidRPr="001E6FE4" w:rsidRDefault="00001A0C" w:rsidP="00001A0C">
            <w:pPr>
              <w:jc w:val="center"/>
              <w:rPr>
                <w:rFonts w:ascii="Cambria" w:hAnsi="Cambria"/>
                <w:lang w:val="lv-LV"/>
              </w:rPr>
            </w:pPr>
            <w:r w:rsidRPr="001E6FE4">
              <w:rPr>
                <w:rFonts w:ascii="Cambria" w:hAnsi="Cambria"/>
                <w:bCs/>
                <w:lang w:val="lv-LV"/>
              </w:rPr>
              <w:t>10-25</w:t>
            </w:r>
          </w:p>
        </w:tc>
        <w:tc>
          <w:tcPr>
            <w:tcW w:w="2835" w:type="dxa"/>
            <w:shd w:val="clear" w:color="auto" w:fill="C5E0B3"/>
            <w:vAlign w:val="center"/>
          </w:tcPr>
          <w:p w14:paraId="08C7F5FD" w14:textId="77777777" w:rsidR="00001A0C" w:rsidRPr="001E6FE4" w:rsidRDefault="00001A0C" w:rsidP="00001A0C">
            <w:pPr>
              <w:rPr>
                <w:rFonts w:ascii="Cambria" w:hAnsi="Cambria"/>
                <w:b/>
                <w:lang w:val="lv-LV"/>
              </w:rPr>
            </w:pPr>
            <w:r w:rsidRPr="001E6FE4">
              <w:rPr>
                <w:rFonts w:ascii="Cambria" w:hAnsi="Cambria"/>
                <w:b/>
                <w:lang w:val="lv-LV"/>
              </w:rPr>
              <w:t xml:space="preserve">Pirmdiena </w:t>
            </w:r>
          </w:p>
          <w:p w14:paraId="7A348D60" w14:textId="77777777" w:rsidR="00001A0C" w:rsidRPr="001E6FE4" w:rsidRDefault="00001A0C" w:rsidP="00001A0C">
            <w:pPr>
              <w:rPr>
                <w:rFonts w:ascii="Cambria" w:hAnsi="Cambria"/>
                <w:b/>
                <w:lang w:val="lv-LV"/>
              </w:rPr>
            </w:pPr>
            <w:r w:rsidRPr="001E6FE4">
              <w:rPr>
                <w:rFonts w:ascii="Cambria" w:hAnsi="Cambria"/>
                <w:b/>
                <w:lang w:val="lv-LV"/>
              </w:rPr>
              <w:t>Sestdiena</w:t>
            </w:r>
          </w:p>
        </w:tc>
        <w:tc>
          <w:tcPr>
            <w:tcW w:w="992" w:type="dxa"/>
            <w:shd w:val="clear" w:color="auto" w:fill="C5E0B3"/>
            <w:vAlign w:val="center"/>
          </w:tcPr>
          <w:p w14:paraId="4D208AFE" w14:textId="77777777" w:rsidR="00001A0C" w:rsidRPr="001E6FE4" w:rsidRDefault="00001A0C" w:rsidP="00001A0C">
            <w:pPr>
              <w:rPr>
                <w:rFonts w:ascii="Cambria" w:hAnsi="Cambria"/>
                <w:b/>
                <w:lang w:val="lv-LV"/>
              </w:rPr>
            </w:pPr>
            <w:r w:rsidRPr="001E6FE4">
              <w:rPr>
                <w:rFonts w:ascii="Cambria" w:hAnsi="Cambria"/>
                <w:b/>
                <w:lang w:val="lv-LV"/>
              </w:rPr>
              <w:t>14.00</w:t>
            </w:r>
          </w:p>
          <w:p w14:paraId="74811A7F" w14:textId="77777777" w:rsidR="00001A0C" w:rsidRPr="001E6FE4" w:rsidRDefault="00001A0C" w:rsidP="00001A0C">
            <w:pPr>
              <w:rPr>
                <w:rFonts w:ascii="Cambria" w:hAnsi="Cambria"/>
                <w:lang w:val="lv-LV"/>
              </w:rPr>
            </w:pPr>
            <w:r w:rsidRPr="001E6FE4">
              <w:rPr>
                <w:rFonts w:ascii="Cambria" w:hAnsi="Cambria"/>
                <w:b/>
                <w:lang w:val="lv-LV"/>
              </w:rPr>
              <w:t>10.00</w:t>
            </w:r>
          </w:p>
        </w:tc>
        <w:tc>
          <w:tcPr>
            <w:tcW w:w="2977" w:type="dxa"/>
            <w:shd w:val="clear" w:color="auto" w:fill="C5E0B3"/>
            <w:vAlign w:val="center"/>
          </w:tcPr>
          <w:p w14:paraId="1A395EB5" w14:textId="745C500B" w:rsidR="00001A0C" w:rsidRPr="001F3D34" w:rsidRDefault="00001A0C" w:rsidP="00001A0C">
            <w:pPr>
              <w:rPr>
                <w:rFonts w:ascii="Cambria" w:hAnsi="Cambria"/>
                <w:b/>
                <w:color w:val="C45911" w:themeColor="accent2" w:themeShade="BF"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</w:t>
            </w:r>
            <w:r w:rsidR="00327393">
              <w:rPr>
                <w:rFonts w:ascii="Cambria" w:hAnsi="Cambria"/>
                <w:lang w:val="lv-LV"/>
              </w:rPr>
              <w:t>.</w:t>
            </w:r>
          </w:p>
        </w:tc>
      </w:tr>
      <w:tr w:rsidR="00001A0C" w:rsidRPr="001E6FE4" w14:paraId="2A279379" w14:textId="25F2FEB4" w:rsidTr="00675384">
        <w:trPr>
          <w:trHeight w:val="54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648AE3CC" w14:textId="1AC4AC7C" w:rsidR="00001A0C" w:rsidRPr="001E6FE4" w:rsidRDefault="00001A0C" w:rsidP="00001A0C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Satiksmes drošības pamati motobraucējiem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3F5206D7" w14:textId="77777777" w:rsidR="00001A0C" w:rsidRPr="001E6FE4" w:rsidRDefault="00001A0C" w:rsidP="00001A0C">
            <w:pPr>
              <w:jc w:val="center"/>
              <w:rPr>
                <w:rFonts w:ascii="Cambria" w:hAnsi="Cambria"/>
                <w:lang w:val="lv-LV"/>
              </w:rPr>
            </w:pPr>
            <w:r w:rsidRPr="001E6FE4">
              <w:rPr>
                <w:rFonts w:ascii="Cambria" w:hAnsi="Cambria"/>
                <w:lang w:val="lv-LV"/>
              </w:rPr>
              <w:t>14-18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2968ED14" w14:textId="2EE235F3" w:rsidR="00001A0C" w:rsidRPr="00A45C09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Pirmdiena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69BA464B" w14:textId="3A251552" w:rsidR="00001A0C" w:rsidRPr="00A45C09" w:rsidRDefault="00001A0C" w:rsidP="00001A0C">
            <w:pPr>
              <w:rPr>
                <w:rFonts w:ascii="Cambria" w:hAnsi="Cambria"/>
                <w:b/>
                <w:lang w:val="lv-LV"/>
              </w:rPr>
            </w:pPr>
            <w:r w:rsidRPr="00A45C09">
              <w:rPr>
                <w:rFonts w:ascii="Cambria" w:hAnsi="Cambria"/>
                <w:b/>
                <w:lang w:val="lv-LV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7621F4A9" w14:textId="4CD921A2" w:rsidR="00001A0C" w:rsidRPr="001F3D34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</w:t>
            </w:r>
            <w:r w:rsidR="00327393">
              <w:rPr>
                <w:rFonts w:ascii="Cambria" w:hAnsi="Cambria"/>
                <w:lang w:val="lv-LV"/>
              </w:rPr>
              <w:t>.</w:t>
            </w:r>
          </w:p>
        </w:tc>
      </w:tr>
      <w:tr w:rsidR="00001A0C" w:rsidRPr="001E6FE4" w14:paraId="41548069" w14:textId="0FB3FD38" w:rsidTr="00675384">
        <w:trPr>
          <w:trHeight w:val="55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4B5155D5" w14:textId="77777777" w:rsidR="00001A0C" w:rsidRPr="001E6FE4" w:rsidRDefault="00001A0C" w:rsidP="00001A0C">
            <w:pPr>
              <w:rPr>
                <w:rFonts w:ascii="Cambria" w:hAnsi="Cambria"/>
                <w:b/>
                <w:bCs/>
                <w:lang w:val="lv-LV"/>
              </w:rPr>
            </w:pPr>
            <w:proofErr w:type="spellStart"/>
            <w:r w:rsidRPr="001E6FE4">
              <w:rPr>
                <w:rFonts w:ascii="Cambria" w:hAnsi="Cambria"/>
                <w:b/>
                <w:bCs/>
                <w:lang w:val="lv-LV"/>
              </w:rPr>
              <w:t>Veloapmācība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0A56B428" w14:textId="77777777" w:rsidR="00001A0C" w:rsidRPr="001E6FE4" w:rsidRDefault="00001A0C" w:rsidP="00001A0C">
            <w:pPr>
              <w:jc w:val="center"/>
              <w:rPr>
                <w:rFonts w:ascii="Cambria" w:hAnsi="Cambria"/>
                <w:lang w:val="lv-LV"/>
              </w:rPr>
            </w:pPr>
            <w:r w:rsidRPr="001E6FE4">
              <w:rPr>
                <w:rFonts w:ascii="Cambria" w:hAnsi="Cambria"/>
                <w:lang w:val="lv-LV"/>
              </w:rPr>
              <w:t>10-16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4620A9B3" w14:textId="1FA2CBFC" w:rsidR="00001A0C" w:rsidRPr="00A45C09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Trešdiena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27855682" w14:textId="675AC585" w:rsidR="00001A0C" w:rsidRPr="00A45C09" w:rsidRDefault="00001A0C" w:rsidP="00001A0C">
            <w:pPr>
              <w:rPr>
                <w:rFonts w:ascii="Cambria" w:hAnsi="Cambria"/>
                <w:b/>
                <w:lang w:val="lv-LV"/>
              </w:rPr>
            </w:pPr>
            <w:r w:rsidRPr="00A45C09">
              <w:rPr>
                <w:rFonts w:ascii="Cambria" w:hAnsi="Cambria"/>
                <w:b/>
                <w:lang w:val="lv-LV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070610B5" w14:textId="5A1DF47B" w:rsidR="00001A0C" w:rsidRPr="001F3D34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</w:t>
            </w:r>
            <w:r w:rsidR="00327393">
              <w:rPr>
                <w:rFonts w:ascii="Cambria" w:hAnsi="Cambria"/>
                <w:lang w:val="lv-LV"/>
              </w:rPr>
              <w:t>.</w:t>
            </w:r>
          </w:p>
        </w:tc>
      </w:tr>
      <w:tr w:rsidR="00001A0C" w:rsidRPr="001E6FE4" w14:paraId="08F249B3" w14:textId="77777777" w:rsidTr="003F0092">
        <w:trPr>
          <w:trHeight w:val="55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5AE00987" w14:textId="7551910F" w:rsidR="00001A0C" w:rsidRPr="001E6FE4" w:rsidRDefault="00001A0C" w:rsidP="00001A0C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Kartings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5FDA699E" w14:textId="13D875F6" w:rsidR="00001A0C" w:rsidRPr="001E6FE4" w:rsidRDefault="00001A0C" w:rsidP="00001A0C">
            <w:pPr>
              <w:jc w:val="center"/>
              <w:rPr>
                <w:rFonts w:ascii="Cambria" w:hAnsi="Cambria"/>
                <w:lang w:val="lv-LV"/>
              </w:rPr>
            </w:pPr>
            <w:r>
              <w:rPr>
                <w:rFonts w:ascii="Cambria" w:hAnsi="Cambria"/>
                <w:lang w:val="lv-LV"/>
              </w:rPr>
              <w:t>7-25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2D895799" w14:textId="5C4290B5" w:rsidR="00001A0C" w:rsidRPr="001E6FE4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color w:val="C45911" w:themeColor="accent2" w:themeShade="BF"/>
                <w:lang w:val="lv-LV"/>
              </w:rPr>
              <w:t xml:space="preserve"> Grupa nokomplektēta</w:t>
            </w:r>
          </w:p>
        </w:tc>
      </w:tr>
      <w:tr w:rsidR="00001A0C" w:rsidRPr="001E6FE4" w14:paraId="134EE5E1" w14:textId="1BF05796" w:rsidTr="00675384">
        <w:trPr>
          <w:trHeight w:val="975"/>
        </w:trPr>
        <w:tc>
          <w:tcPr>
            <w:tcW w:w="11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F1BBE9C" w14:textId="299C87DC" w:rsidR="00001A0C" w:rsidRPr="009361F9" w:rsidRDefault="00001A0C" w:rsidP="00001A0C">
            <w:pPr>
              <w:ind w:left="-410"/>
              <w:jc w:val="center"/>
              <w:rPr>
                <w:rFonts w:ascii="Cambria" w:hAnsi="Cambria"/>
                <w:b/>
                <w:sz w:val="28"/>
                <w:szCs w:val="28"/>
                <w:u w:val="single"/>
                <w:lang w:val="lv-LV"/>
              </w:rPr>
            </w:pPr>
            <w:r w:rsidRPr="009361F9">
              <w:rPr>
                <w:rFonts w:ascii="Cambria" w:hAnsi="Cambria"/>
                <w:b/>
                <w:sz w:val="28"/>
                <w:szCs w:val="28"/>
                <w:u w:val="single"/>
                <w:lang w:val="lv-LV"/>
              </w:rPr>
              <w:t>Nodarbības</w:t>
            </w:r>
            <w:r>
              <w:rPr>
                <w:rFonts w:ascii="Cambria" w:hAnsi="Cambria"/>
                <w:b/>
                <w:sz w:val="28"/>
                <w:szCs w:val="28"/>
                <w:u w:val="single"/>
                <w:lang w:val="lv-LV"/>
              </w:rPr>
              <w:t xml:space="preserve"> </w:t>
            </w:r>
            <w:r w:rsidRPr="009361F9">
              <w:rPr>
                <w:rFonts w:ascii="Cambria" w:hAnsi="Cambria"/>
                <w:b/>
                <w:sz w:val="28"/>
                <w:szCs w:val="28"/>
                <w:u w:val="single"/>
                <w:lang w:val="lv-LV"/>
              </w:rPr>
              <w:t xml:space="preserve"> </w:t>
            </w:r>
            <w:r>
              <w:rPr>
                <w:rFonts w:ascii="Cambria" w:hAnsi="Cambria"/>
                <w:b/>
                <w:sz w:val="28"/>
                <w:szCs w:val="28"/>
                <w:u w:val="single"/>
                <w:lang w:val="lv-LV"/>
              </w:rPr>
              <w:t xml:space="preserve">JAUNIEŠIEM  (vecums no 13-25 gadiem) </w:t>
            </w:r>
            <w:r w:rsidRPr="009361F9">
              <w:rPr>
                <w:rFonts w:ascii="Cambria" w:hAnsi="Cambria"/>
                <w:b/>
                <w:sz w:val="28"/>
                <w:szCs w:val="28"/>
                <w:u w:val="single"/>
                <w:lang w:val="lv-LV"/>
              </w:rPr>
              <w:t>Kauguros</w:t>
            </w:r>
          </w:p>
          <w:p w14:paraId="6E5CDDA5" w14:textId="42AD707A" w:rsidR="00001A0C" w:rsidRPr="001E6FE4" w:rsidRDefault="00001A0C" w:rsidP="00001A0C">
            <w:pPr>
              <w:ind w:left="-410"/>
              <w:jc w:val="center"/>
              <w:rPr>
                <w:rFonts w:ascii="Cambria" w:hAnsi="Cambria"/>
                <w:b/>
                <w:sz w:val="28"/>
                <w:szCs w:val="28"/>
                <w:lang w:val="lv-LV"/>
              </w:rPr>
            </w:pPr>
            <w:r w:rsidRPr="001E6FE4">
              <w:rPr>
                <w:rFonts w:ascii="Cambria" w:hAnsi="Cambria"/>
                <w:b/>
                <w:sz w:val="28"/>
                <w:szCs w:val="28"/>
                <w:lang w:val="lv-LV"/>
              </w:rPr>
              <w:t xml:space="preserve">Jaunatnes iniciatīvu centrā </w:t>
            </w:r>
            <w:r>
              <w:rPr>
                <w:rFonts w:ascii="Cambria" w:hAnsi="Cambria"/>
                <w:b/>
                <w:sz w:val="28"/>
                <w:szCs w:val="28"/>
                <w:lang w:val="lv-LV"/>
              </w:rPr>
              <w:t xml:space="preserve"> Jūrmalas Jauniešu māja (Kauguru parkā)</w:t>
            </w:r>
          </w:p>
        </w:tc>
      </w:tr>
      <w:tr w:rsidR="00327393" w:rsidRPr="001E6FE4" w14:paraId="1AE920A1" w14:textId="77777777" w:rsidTr="00675384">
        <w:trPr>
          <w:trHeight w:val="713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4681DCB" w14:textId="77777777" w:rsidR="00327393" w:rsidRDefault="00327393" w:rsidP="00327393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Radoši Tīklos</w:t>
            </w:r>
          </w:p>
          <w:p w14:paraId="425344BE" w14:textId="594BDBA0" w:rsidR="00327393" w:rsidRPr="001E6FE4" w:rsidRDefault="00327393" w:rsidP="00327393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(Mediju klubs jauniešiem)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F80FF00" w14:textId="77777777" w:rsidR="00327393" w:rsidRPr="001E6FE4" w:rsidRDefault="00327393" w:rsidP="00327393">
            <w:pPr>
              <w:jc w:val="center"/>
              <w:rPr>
                <w:rFonts w:ascii="Cambria" w:hAnsi="Cambria"/>
                <w:lang w:val="lv-LV"/>
              </w:rPr>
            </w:pPr>
            <w:r>
              <w:rPr>
                <w:rFonts w:ascii="Cambria" w:hAnsi="Cambria"/>
                <w:lang w:val="lv-LV"/>
              </w:rPr>
              <w:t>16-20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901AF6A" w14:textId="04B0B856" w:rsidR="00327393" w:rsidRPr="00B249A3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Otrdiena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2C34B89" w14:textId="0E2AF88E" w:rsidR="00327393" w:rsidRPr="003A2BAF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17.00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935AADF" w14:textId="06937E68" w:rsidR="00327393" w:rsidRPr="001F3D34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laikā.</w:t>
            </w:r>
          </w:p>
        </w:tc>
      </w:tr>
      <w:tr w:rsidR="00327393" w:rsidRPr="001E6FE4" w14:paraId="018FF1B3" w14:textId="77777777" w:rsidTr="00675384">
        <w:trPr>
          <w:trHeight w:val="544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92A6E68" w14:textId="77777777" w:rsidR="00327393" w:rsidRDefault="00327393" w:rsidP="00327393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Joga jauniešiem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BDA7AFB" w14:textId="7040F688" w:rsidR="00327393" w:rsidRDefault="00327393" w:rsidP="00327393">
            <w:pPr>
              <w:jc w:val="center"/>
              <w:rPr>
                <w:rFonts w:ascii="Cambria" w:hAnsi="Cambria"/>
                <w:lang w:val="lv-LV"/>
              </w:rPr>
            </w:pPr>
            <w:r>
              <w:rPr>
                <w:rFonts w:ascii="Cambria" w:hAnsi="Cambria"/>
                <w:lang w:val="lv-LV"/>
              </w:rPr>
              <w:t>13-25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7AC9D0B" w14:textId="43FB988C" w:rsidR="00327393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Sestdiena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41168C5" w14:textId="41B9AA5D" w:rsidR="00327393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 xml:space="preserve">10.30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AED02C4" w14:textId="3CCFB311" w:rsidR="00327393" w:rsidRPr="001F3D34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laikā.</w:t>
            </w:r>
          </w:p>
        </w:tc>
      </w:tr>
      <w:tr w:rsidR="00001A0C" w:rsidRPr="00E353AF" w14:paraId="56620016" w14:textId="77777777" w:rsidTr="00675384">
        <w:trPr>
          <w:trHeight w:val="686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4586B9D" w14:textId="77777777" w:rsidR="00001A0C" w:rsidRDefault="00001A0C" w:rsidP="00001A0C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 xml:space="preserve">Skeitbords </w:t>
            </w:r>
          </w:p>
          <w:p w14:paraId="12DABBAA" w14:textId="77777777" w:rsidR="00001A0C" w:rsidRDefault="00001A0C" w:rsidP="00001A0C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(Kauguru parkā/</w:t>
            </w:r>
          </w:p>
          <w:p w14:paraId="2F254293" w14:textId="1BF4A13F" w:rsidR="00001A0C" w:rsidRDefault="00001A0C" w:rsidP="00001A0C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 xml:space="preserve"> Jauniešu māja)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377C164" w14:textId="77777777" w:rsidR="00001A0C" w:rsidRDefault="00001A0C" w:rsidP="00001A0C">
            <w:pPr>
              <w:jc w:val="center"/>
              <w:rPr>
                <w:rFonts w:ascii="Cambria" w:hAnsi="Cambria"/>
                <w:bCs/>
                <w:lang w:val="lv-LV"/>
              </w:rPr>
            </w:pPr>
            <w:r>
              <w:rPr>
                <w:rFonts w:ascii="Cambria" w:hAnsi="Cambria"/>
                <w:bCs/>
                <w:lang w:val="lv-LV"/>
              </w:rPr>
              <w:t>10-18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7658A63" w14:textId="77777777" w:rsidR="00001A0C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Katra 2.s</w:t>
            </w:r>
            <w:r w:rsidRPr="00314F1E">
              <w:rPr>
                <w:rFonts w:ascii="Cambria" w:hAnsi="Cambria"/>
                <w:b/>
                <w:lang w:val="lv-LV"/>
              </w:rPr>
              <w:t>vētdiena</w:t>
            </w:r>
            <w:r>
              <w:rPr>
                <w:rFonts w:ascii="Cambria" w:hAnsi="Cambria"/>
                <w:b/>
                <w:lang w:val="lv-LV"/>
              </w:rPr>
              <w:t xml:space="preserve"> </w:t>
            </w:r>
          </w:p>
          <w:p w14:paraId="6442F7D0" w14:textId="720C21BE" w:rsidR="00001A0C" w:rsidRPr="00C53D8E" w:rsidRDefault="00001A0C" w:rsidP="00001A0C">
            <w:pPr>
              <w:rPr>
                <w:rFonts w:ascii="Cambria" w:hAnsi="Cambria"/>
                <w:b/>
                <w:sz w:val="20"/>
                <w:szCs w:val="20"/>
                <w:lang w:val="lv-LV"/>
              </w:rPr>
            </w:pPr>
            <w:r>
              <w:rPr>
                <w:rFonts w:ascii="Cambria" w:hAnsi="Cambria"/>
                <w:b/>
                <w:sz w:val="20"/>
                <w:szCs w:val="20"/>
                <w:lang w:val="lv-LV"/>
              </w:rPr>
              <w:t>(</w:t>
            </w:r>
            <w:r w:rsidR="008B4818">
              <w:rPr>
                <w:rFonts w:ascii="Cambria" w:hAnsi="Cambria"/>
                <w:b/>
                <w:sz w:val="20"/>
                <w:szCs w:val="20"/>
                <w:lang w:val="lv-LV"/>
              </w:rPr>
              <w:t>13., 27.septembris; 11., 25.oktobris; 8., 22.novembris</w:t>
            </w:r>
            <w:r>
              <w:rPr>
                <w:rFonts w:ascii="Cambria" w:hAnsi="Cambria"/>
                <w:b/>
                <w:sz w:val="20"/>
                <w:szCs w:val="20"/>
                <w:lang w:val="lv-LV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829C246" w14:textId="7E5062B2" w:rsidR="00001A0C" w:rsidRPr="00314F1E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12.00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D5F82EF" w14:textId="77777777" w:rsidR="00001A0C" w:rsidRDefault="00001A0C" w:rsidP="00001A0C">
            <w:pPr>
              <w:rPr>
                <w:rFonts w:ascii="Cambria" w:hAnsi="Cambria"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</w:t>
            </w:r>
          </w:p>
          <w:p w14:paraId="750EDDDB" w14:textId="373C4EA8" w:rsidR="00001A0C" w:rsidRPr="000F6587" w:rsidRDefault="00001A0C" w:rsidP="00001A0C">
            <w:pPr>
              <w:rPr>
                <w:rFonts w:ascii="Cambria" w:hAnsi="Cambria"/>
                <w:b/>
                <w:color w:val="C45911" w:themeColor="accent2" w:themeShade="BF"/>
                <w:lang w:val="lv-LV"/>
              </w:rPr>
            </w:pPr>
            <w:r>
              <w:rPr>
                <w:rFonts w:ascii="Cambria" w:hAnsi="Cambria"/>
                <w:b/>
                <w:color w:val="C45911" w:themeColor="accent2" w:themeShade="BF"/>
                <w:lang w:val="lv-LV"/>
              </w:rPr>
              <w:t>Janvārī, februārī nenotiek</w:t>
            </w:r>
          </w:p>
        </w:tc>
      </w:tr>
      <w:tr w:rsidR="00001A0C" w:rsidRPr="00E353AF" w14:paraId="0CEE5B3F" w14:textId="77777777" w:rsidTr="00675384">
        <w:trPr>
          <w:trHeight w:val="691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3A38369" w14:textId="0B71EB17" w:rsidR="00001A0C" w:rsidRDefault="00001A0C" w:rsidP="00001A0C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Veselības vingrošana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2F51B13" w14:textId="2C548223" w:rsidR="00001A0C" w:rsidRDefault="00001A0C" w:rsidP="00001A0C">
            <w:pPr>
              <w:jc w:val="center"/>
              <w:rPr>
                <w:rFonts w:ascii="Cambria" w:hAnsi="Cambria"/>
                <w:bCs/>
                <w:lang w:val="lv-LV"/>
              </w:rPr>
            </w:pPr>
            <w:r>
              <w:rPr>
                <w:rFonts w:ascii="Cambria" w:hAnsi="Cambria"/>
                <w:bCs/>
                <w:lang w:val="lv-LV"/>
              </w:rPr>
              <w:t>13-18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11135B5" w14:textId="77777777" w:rsidR="00001A0C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Pirmdiena</w:t>
            </w:r>
          </w:p>
          <w:p w14:paraId="201C9021" w14:textId="4C46350C" w:rsidR="00001A0C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Piektdiena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2D20EDE" w14:textId="3C6DF476" w:rsidR="00001A0C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17.00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F911C0F" w14:textId="12B4C2E7" w:rsidR="00001A0C" w:rsidRDefault="00001A0C" w:rsidP="00001A0C">
            <w:pPr>
              <w:rPr>
                <w:rFonts w:ascii="Cambria" w:hAnsi="Cambria"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</w:t>
            </w:r>
            <w:r w:rsidR="00327393">
              <w:rPr>
                <w:rFonts w:ascii="Cambria" w:hAnsi="Cambria"/>
                <w:lang w:val="lv-LV"/>
              </w:rPr>
              <w:t>.</w:t>
            </w:r>
          </w:p>
        </w:tc>
      </w:tr>
      <w:tr w:rsidR="00001A0C" w:rsidRPr="00E353AF" w14:paraId="7EBD064B" w14:textId="77777777" w:rsidTr="00675384">
        <w:trPr>
          <w:trHeight w:val="691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87E0378" w14:textId="11129626" w:rsidR="00001A0C" w:rsidRDefault="00001A0C" w:rsidP="00001A0C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Radošā transformācija- darbnīca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557E995" w14:textId="45BD4EDE" w:rsidR="00001A0C" w:rsidRDefault="00001A0C" w:rsidP="00001A0C">
            <w:pPr>
              <w:jc w:val="center"/>
              <w:rPr>
                <w:rFonts w:ascii="Cambria" w:hAnsi="Cambria"/>
                <w:bCs/>
                <w:lang w:val="lv-LV"/>
              </w:rPr>
            </w:pPr>
            <w:r>
              <w:rPr>
                <w:rFonts w:ascii="Cambria" w:hAnsi="Cambria"/>
                <w:bCs/>
                <w:lang w:val="lv-LV"/>
              </w:rPr>
              <w:t>13-25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8A8F4E9" w14:textId="47EF470D" w:rsidR="00001A0C" w:rsidRDefault="008F69CB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Trešdiena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4C86B2F" w14:textId="5D5FD797" w:rsidR="00001A0C" w:rsidRPr="00937C5B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17.00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7C4AA10" w14:textId="74139E1E" w:rsidR="00001A0C" w:rsidRPr="001F3D34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</w:t>
            </w:r>
            <w:r w:rsidR="00327393">
              <w:rPr>
                <w:rFonts w:ascii="Cambria" w:hAnsi="Cambria"/>
                <w:lang w:val="lv-LV"/>
              </w:rPr>
              <w:t>ā.</w:t>
            </w:r>
          </w:p>
        </w:tc>
      </w:tr>
      <w:tr w:rsidR="00001A0C" w:rsidRPr="00E353AF" w14:paraId="366726CB" w14:textId="77777777" w:rsidTr="00675384">
        <w:trPr>
          <w:trHeight w:val="813"/>
        </w:trPr>
        <w:tc>
          <w:tcPr>
            <w:tcW w:w="11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4192C39D" w14:textId="77777777" w:rsidR="00001A0C" w:rsidRPr="009361F9" w:rsidRDefault="00001A0C" w:rsidP="00001A0C">
            <w:pPr>
              <w:ind w:left="-410"/>
              <w:jc w:val="center"/>
              <w:rPr>
                <w:rFonts w:ascii="Cambria" w:hAnsi="Cambria"/>
                <w:b/>
                <w:sz w:val="28"/>
                <w:szCs w:val="28"/>
                <w:u w:val="single"/>
                <w:lang w:val="lv-LV"/>
              </w:rPr>
            </w:pPr>
            <w:r w:rsidRPr="009361F9">
              <w:rPr>
                <w:rFonts w:ascii="Cambria" w:hAnsi="Cambria"/>
                <w:b/>
                <w:sz w:val="28"/>
                <w:szCs w:val="28"/>
                <w:u w:val="single"/>
                <w:lang w:val="lv-LV"/>
              </w:rPr>
              <w:t>Nodarbības citur pilsētā</w:t>
            </w:r>
          </w:p>
        </w:tc>
      </w:tr>
      <w:tr w:rsidR="00001A0C" w:rsidRPr="00E353AF" w14:paraId="22962B64" w14:textId="77777777" w:rsidTr="00675384">
        <w:trPr>
          <w:trHeight w:val="570"/>
        </w:trPr>
        <w:tc>
          <w:tcPr>
            <w:tcW w:w="11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F14232C" w14:textId="6DD0FBAC" w:rsidR="00001A0C" w:rsidRPr="00E94CA9" w:rsidRDefault="00001A0C" w:rsidP="00001A0C">
            <w:pPr>
              <w:ind w:left="597"/>
              <w:rPr>
                <w:rFonts w:ascii="Cambria" w:hAnsi="Cambria"/>
                <w:b/>
                <w:sz w:val="28"/>
                <w:szCs w:val="28"/>
                <w:lang w:val="lv-LV"/>
              </w:rPr>
            </w:pPr>
            <w:r w:rsidRPr="00E94CA9">
              <w:rPr>
                <w:rFonts w:ascii="Cambria" w:hAnsi="Cambria"/>
                <w:b/>
                <w:sz w:val="28"/>
                <w:szCs w:val="28"/>
                <w:lang w:val="lv-LV"/>
              </w:rPr>
              <w:t>Lielupes osta (vasar</w:t>
            </w:r>
            <w:r>
              <w:rPr>
                <w:rFonts w:ascii="Cambria" w:hAnsi="Cambria"/>
                <w:b/>
                <w:sz w:val="28"/>
                <w:szCs w:val="28"/>
                <w:lang w:val="lv-LV"/>
              </w:rPr>
              <w:t>a</w:t>
            </w:r>
            <w:r w:rsidRPr="00E94CA9">
              <w:rPr>
                <w:rFonts w:ascii="Cambria" w:hAnsi="Cambria"/>
                <w:b/>
                <w:sz w:val="28"/>
                <w:szCs w:val="28"/>
                <w:lang w:val="lv-LV"/>
              </w:rPr>
              <w:t>s sezon</w:t>
            </w:r>
            <w:r>
              <w:rPr>
                <w:rFonts w:ascii="Cambria" w:hAnsi="Cambria"/>
                <w:b/>
                <w:sz w:val="28"/>
                <w:szCs w:val="28"/>
                <w:lang w:val="lv-LV"/>
              </w:rPr>
              <w:t>ā</w:t>
            </w:r>
            <w:r w:rsidRPr="00E94CA9">
              <w:rPr>
                <w:rFonts w:ascii="Cambria" w:hAnsi="Cambria"/>
                <w:b/>
                <w:sz w:val="28"/>
                <w:szCs w:val="28"/>
                <w:lang w:val="lv-LV"/>
              </w:rPr>
              <w:t xml:space="preserve">)/ </w:t>
            </w:r>
            <w:r>
              <w:rPr>
                <w:rFonts w:ascii="Cambria" w:hAnsi="Cambria"/>
                <w:b/>
                <w:sz w:val="28"/>
                <w:szCs w:val="28"/>
                <w:lang w:val="lv-LV"/>
              </w:rPr>
              <w:t>Jaunatnes iniciatīvu centrs</w:t>
            </w:r>
            <w:r w:rsidRPr="00E94CA9">
              <w:rPr>
                <w:rFonts w:ascii="Cambria" w:hAnsi="Cambria"/>
                <w:b/>
                <w:sz w:val="28"/>
                <w:szCs w:val="28"/>
                <w:lang w:val="lv-LV"/>
              </w:rPr>
              <w:t xml:space="preserve"> (ziemas sezonā)</w:t>
            </w:r>
          </w:p>
        </w:tc>
      </w:tr>
      <w:tr w:rsidR="00001A0C" w:rsidRPr="00E353AF" w14:paraId="68459337" w14:textId="77777777" w:rsidTr="00675384">
        <w:trPr>
          <w:trHeight w:val="710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29147CA" w14:textId="4165A51F" w:rsidR="00001A0C" w:rsidRDefault="00001A0C" w:rsidP="00001A0C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Skauti/Gaidas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3A7BC62F" w14:textId="720A472A" w:rsidR="00001A0C" w:rsidRDefault="00001A0C" w:rsidP="00001A0C">
            <w:pPr>
              <w:jc w:val="center"/>
              <w:rPr>
                <w:rFonts w:ascii="Cambria" w:hAnsi="Cambria"/>
                <w:bCs/>
                <w:lang w:val="lv-LV"/>
              </w:rPr>
            </w:pPr>
            <w:r>
              <w:rPr>
                <w:rFonts w:ascii="Cambria" w:hAnsi="Cambria"/>
                <w:bCs/>
                <w:lang w:val="lv-LV"/>
              </w:rPr>
              <w:t>12-25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121754F" w14:textId="77777777" w:rsidR="00001A0C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Otrdiena</w:t>
            </w:r>
          </w:p>
          <w:p w14:paraId="0F662CC2" w14:textId="0A40FD6C" w:rsidR="00001A0C" w:rsidRPr="009361F9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Sestdiena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C5E64E8" w14:textId="00BD4238" w:rsidR="00001A0C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18.30</w:t>
            </w:r>
          </w:p>
          <w:p w14:paraId="5DCFD50F" w14:textId="5190C050" w:rsidR="00001A0C" w:rsidRPr="009361F9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12.30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E92EB4D" w14:textId="77777777" w:rsidR="00001A0C" w:rsidRDefault="00001A0C" w:rsidP="00001A0C">
            <w:pPr>
              <w:rPr>
                <w:rFonts w:ascii="Cambria" w:hAnsi="Cambria"/>
                <w:i/>
                <w:lang w:val="lv-LV"/>
              </w:rPr>
            </w:pPr>
            <w:r>
              <w:rPr>
                <w:rFonts w:ascii="Cambria" w:hAnsi="Cambria"/>
                <w:i/>
                <w:lang w:val="lv-LV"/>
              </w:rPr>
              <w:t>Iespēja pieteikties nodarbības laikā</w:t>
            </w:r>
          </w:p>
          <w:p w14:paraId="396EBC96" w14:textId="4559DDC9" w:rsidR="00001A0C" w:rsidRPr="001F3D34" w:rsidRDefault="00001A0C" w:rsidP="00001A0C">
            <w:pPr>
              <w:rPr>
                <w:rFonts w:ascii="Cambria" w:hAnsi="Cambria"/>
                <w:b/>
                <w:i/>
                <w:lang w:val="lv-LV"/>
              </w:rPr>
            </w:pPr>
            <w:r>
              <w:rPr>
                <w:rFonts w:ascii="Cambria" w:hAnsi="Cambria"/>
                <w:sz w:val="22"/>
                <w:szCs w:val="22"/>
                <w:lang w:val="lv-LV"/>
              </w:rPr>
              <w:t>t. 25457585</w:t>
            </w:r>
          </w:p>
        </w:tc>
      </w:tr>
      <w:tr w:rsidR="00001A0C" w:rsidRPr="00E353AF" w14:paraId="1A5A5646" w14:textId="77777777" w:rsidTr="00675384">
        <w:trPr>
          <w:trHeight w:val="705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69DB2D85" w14:textId="1E6B3477" w:rsidR="00001A0C" w:rsidRDefault="00001A0C" w:rsidP="00001A0C">
            <w:pPr>
              <w:rPr>
                <w:rFonts w:ascii="Cambria" w:hAnsi="Cambria"/>
                <w:b/>
                <w:bCs/>
                <w:lang w:val="lv-LV"/>
              </w:rPr>
            </w:pPr>
            <w:proofErr w:type="spellStart"/>
            <w:r>
              <w:rPr>
                <w:rFonts w:ascii="Cambria" w:hAnsi="Cambria"/>
                <w:b/>
                <w:bCs/>
                <w:lang w:val="lv-LV"/>
              </w:rPr>
              <w:t>Mazskauti</w:t>
            </w:r>
            <w:proofErr w:type="spellEnd"/>
            <w:r>
              <w:rPr>
                <w:rFonts w:ascii="Cambria" w:hAnsi="Cambria"/>
                <w:b/>
                <w:bCs/>
                <w:lang w:val="lv-LV"/>
              </w:rPr>
              <w:t>/Guntiņas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86E2A13" w14:textId="1F894C49" w:rsidR="00001A0C" w:rsidRDefault="00001A0C" w:rsidP="00001A0C">
            <w:pPr>
              <w:jc w:val="center"/>
              <w:rPr>
                <w:rFonts w:ascii="Cambria" w:hAnsi="Cambria"/>
                <w:bCs/>
                <w:lang w:val="lv-LV"/>
              </w:rPr>
            </w:pPr>
            <w:r>
              <w:rPr>
                <w:rFonts w:ascii="Cambria" w:hAnsi="Cambria"/>
                <w:bCs/>
                <w:lang w:val="lv-LV"/>
              </w:rPr>
              <w:t>7-12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3F4F7357" w14:textId="77777777" w:rsidR="00001A0C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Otrdiena</w:t>
            </w:r>
          </w:p>
          <w:p w14:paraId="1534E003" w14:textId="66089F94" w:rsidR="00001A0C" w:rsidRPr="009361F9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Sestdiena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3344187A" w14:textId="229E7D9E" w:rsidR="00001A0C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18.30</w:t>
            </w:r>
          </w:p>
          <w:p w14:paraId="28828CB6" w14:textId="4BB876CB" w:rsidR="00001A0C" w:rsidRPr="009361F9" w:rsidRDefault="00001A0C" w:rsidP="00001A0C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10.30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550DDD0" w14:textId="0A8BF819" w:rsidR="00001A0C" w:rsidRPr="009361F9" w:rsidRDefault="00001A0C" w:rsidP="00001A0C">
            <w:pPr>
              <w:rPr>
                <w:rFonts w:ascii="Cambria" w:hAnsi="Cambria"/>
                <w:b/>
                <w:lang w:val="lv-LV"/>
              </w:rPr>
            </w:pPr>
          </w:p>
        </w:tc>
      </w:tr>
      <w:tr w:rsidR="00001A0C" w:rsidRPr="00E353AF" w14:paraId="2371C958" w14:textId="77777777" w:rsidTr="00675384">
        <w:trPr>
          <w:trHeight w:val="520"/>
        </w:trPr>
        <w:tc>
          <w:tcPr>
            <w:tcW w:w="11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AABFF67" w14:textId="11D3D6EB" w:rsidR="00001A0C" w:rsidRPr="00E94CA9" w:rsidRDefault="00001A0C" w:rsidP="00001A0C">
            <w:pPr>
              <w:ind w:left="597"/>
              <w:rPr>
                <w:rFonts w:ascii="Cambria" w:hAnsi="Cambria"/>
                <w:b/>
                <w:sz w:val="28"/>
                <w:szCs w:val="28"/>
                <w:lang w:val="lv-LV"/>
              </w:rPr>
            </w:pPr>
            <w:r w:rsidRPr="00E94CA9">
              <w:rPr>
                <w:rFonts w:ascii="Cambria" w:hAnsi="Cambria"/>
                <w:b/>
                <w:sz w:val="28"/>
                <w:szCs w:val="28"/>
                <w:lang w:val="lv-LV"/>
              </w:rPr>
              <w:t>Mežmalas pamatskola</w:t>
            </w:r>
          </w:p>
        </w:tc>
      </w:tr>
      <w:tr w:rsidR="00327393" w:rsidRPr="00E353AF" w14:paraId="5EB20E16" w14:textId="77777777" w:rsidTr="00675384">
        <w:trPr>
          <w:trHeight w:val="720"/>
        </w:trPr>
        <w:tc>
          <w:tcPr>
            <w:tcW w:w="32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9398394" w14:textId="0FB59026" w:rsidR="00327393" w:rsidRDefault="00327393" w:rsidP="00327393">
            <w:pPr>
              <w:rPr>
                <w:rFonts w:ascii="Cambria" w:hAnsi="Cambria"/>
                <w:b/>
                <w:bCs/>
                <w:lang w:val="lv-LV"/>
              </w:rPr>
            </w:pPr>
            <w:r>
              <w:rPr>
                <w:rFonts w:ascii="Cambria" w:hAnsi="Cambria"/>
                <w:b/>
                <w:bCs/>
                <w:lang w:val="lv-LV"/>
              </w:rPr>
              <w:t>Tekstilmāksla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E797CAA" w14:textId="27D9488E" w:rsidR="00327393" w:rsidRDefault="00327393" w:rsidP="00327393">
            <w:pPr>
              <w:jc w:val="center"/>
              <w:rPr>
                <w:rFonts w:ascii="Cambria" w:hAnsi="Cambria"/>
                <w:bCs/>
                <w:lang w:val="lv-LV"/>
              </w:rPr>
            </w:pPr>
            <w:r>
              <w:rPr>
                <w:rFonts w:ascii="Cambria" w:hAnsi="Cambria"/>
                <w:bCs/>
                <w:lang w:val="lv-LV"/>
              </w:rPr>
              <w:t>7-25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4D304130" w14:textId="77777777" w:rsidR="00327393" w:rsidRPr="00E04A87" w:rsidRDefault="00327393" w:rsidP="00327393">
            <w:pPr>
              <w:rPr>
                <w:rFonts w:ascii="Cambria" w:hAnsi="Cambria"/>
                <w:b/>
                <w:lang w:val="lv-LV"/>
              </w:rPr>
            </w:pPr>
            <w:r w:rsidRPr="00E04A87">
              <w:rPr>
                <w:rFonts w:ascii="Cambria" w:hAnsi="Cambria"/>
                <w:b/>
                <w:lang w:val="lv-LV"/>
              </w:rPr>
              <w:t>Pirmdiena</w:t>
            </w:r>
          </w:p>
          <w:p w14:paraId="35B04C91" w14:textId="50E373C6" w:rsidR="00327393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Piektdiena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4776231A" w14:textId="6F8A28F2" w:rsidR="00327393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b/>
                <w:lang w:val="lv-LV"/>
              </w:rPr>
              <w:t>14.00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A2D80C7" w14:textId="5D4D71D2" w:rsidR="00327393" w:rsidRPr="001F3D34" w:rsidRDefault="00327393" w:rsidP="00327393">
            <w:pPr>
              <w:rPr>
                <w:rFonts w:ascii="Cambria" w:hAnsi="Cambria"/>
                <w:b/>
                <w:lang w:val="lv-LV"/>
              </w:rPr>
            </w:pPr>
            <w:r>
              <w:rPr>
                <w:rFonts w:ascii="Cambria" w:hAnsi="Cambria"/>
                <w:lang w:val="lv-LV"/>
              </w:rPr>
              <w:t>Pieteikumi tiek pieņemti nodarbību laikā.</w:t>
            </w:r>
          </w:p>
        </w:tc>
      </w:tr>
    </w:tbl>
    <w:p w14:paraId="2EA4C78C" w14:textId="625D6033" w:rsidR="00E92267" w:rsidRDefault="00E92267" w:rsidP="00547D1B">
      <w:pPr>
        <w:rPr>
          <w:rFonts w:ascii="Cambria" w:hAnsi="Cambria" w:cs="Arial"/>
          <w:sz w:val="28"/>
          <w:szCs w:val="28"/>
          <w:lang w:val="lv-LV"/>
        </w:rPr>
      </w:pPr>
    </w:p>
    <w:p w14:paraId="7F3B8A1B" w14:textId="365874EC" w:rsidR="00125375" w:rsidRPr="00125375" w:rsidRDefault="00327393" w:rsidP="00125375">
      <w:pPr>
        <w:rPr>
          <w:rFonts w:ascii="Cambria" w:hAnsi="Cambria" w:cs="Arial"/>
          <w:caps/>
          <w:sz w:val="22"/>
          <w:szCs w:val="22"/>
          <w:lang w:val="lv-LV"/>
        </w:rPr>
      </w:pPr>
      <w:r>
        <w:rPr>
          <w:rFonts w:ascii="Cambria" w:hAnsi="Cambria" w:cs="Arial"/>
          <w:caps/>
          <w:sz w:val="22"/>
          <w:szCs w:val="22"/>
          <w:lang w:val="lv-LV"/>
        </w:rPr>
        <w:t xml:space="preserve">  </w:t>
      </w:r>
      <w:bookmarkStart w:id="1" w:name="_GoBack"/>
      <w:bookmarkEnd w:id="1"/>
      <w:r w:rsidR="00125375">
        <w:rPr>
          <w:rFonts w:ascii="Cambria" w:hAnsi="Cambria" w:cs="Arial"/>
          <w:caps/>
          <w:sz w:val="22"/>
          <w:szCs w:val="22"/>
          <w:lang w:val="lv-LV"/>
        </w:rPr>
        <w:t>*</w:t>
      </w:r>
      <w:r w:rsidR="00125375" w:rsidRPr="00125375">
        <w:rPr>
          <w:rFonts w:ascii="Cambria" w:hAnsi="Cambria" w:cs="Arial"/>
          <w:caps/>
          <w:sz w:val="22"/>
          <w:szCs w:val="22"/>
          <w:lang w:val="lv-LV"/>
        </w:rPr>
        <w:t>Nodarbību grafikā vēl var būt izmaiņas.</w:t>
      </w:r>
    </w:p>
    <w:p w14:paraId="6546ACFE" w14:textId="4AC4E96B" w:rsidR="00E92267" w:rsidRPr="001F3D34" w:rsidRDefault="0021200F" w:rsidP="001F3D34">
      <w:pPr>
        <w:jc w:val="center"/>
        <w:rPr>
          <w:rFonts w:ascii="Cambria" w:hAnsi="Cambria" w:cs="Arial"/>
          <w:b/>
          <w:caps/>
          <w:sz w:val="28"/>
          <w:szCs w:val="32"/>
          <w:lang w:val="lv-LV"/>
        </w:rPr>
      </w:pPr>
      <w:r>
        <w:rPr>
          <w:rFonts w:ascii="Cambria" w:hAnsi="Cambria" w:cs="Arial"/>
          <w:b/>
          <w:caps/>
          <w:sz w:val="28"/>
          <w:szCs w:val="32"/>
          <w:lang w:val="lv-LV"/>
        </w:rPr>
        <w:t xml:space="preserve"> </w:t>
      </w:r>
      <w:r w:rsidR="00EC7492">
        <w:rPr>
          <w:rFonts w:ascii="Cambria" w:hAnsi="Cambria" w:cs="Arial"/>
          <w:b/>
          <w:caps/>
          <w:sz w:val="28"/>
          <w:szCs w:val="32"/>
          <w:lang w:val="lv-LV"/>
        </w:rPr>
        <w:t xml:space="preserve">  </w:t>
      </w:r>
      <w:r w:rsidR="00A17A71">
        <w:rPr>
          <w:rFonts w:ascii="Cambria" w:hAnsi="Cambria" w:cs="Arial"/>
          <w:b/>
          <w:caps/>
          <w:sz w:val="28"/>
          <w:szCs w:val="32"/>
          <w:lang w:val="lv-LV"/>
        </w:rPr>
        <w:t xml:space="preserve"> </w:t>
      </w:r>
      <w:r w:rsidR="008801BC">
        <w:rPr>
          <w:rFonts w:ascii="Cambria" w:hAnsi="Cambria" w:cs="Arial"/>
          <w:b/>
          <w:caps/>
          <w:sz w:val="28"/>
          <w:szCs w:val="32"/>
          <w:lang w:val="lv-LV"/>
        </w:rPr>
        <w:t xml:space="preserve">  </w:t>
      </w:r>
      <w:r w:rsidR="00EC7492">
        <w:rPr>
          <w:rFonts w:ascii="Cambria" w:hAnsi="Cambria" w:cs="Arial"/>
          <w:b/>
          <w:caps/>
          <w:sz w:val="28"/>
          <w:szCs w:val="32"/>
          <w:lang w:val="lv-LV"/>
        </w:rPr>
        <w:t xml:space="preserve">  </w:t>
      </w:r>
      <w:r w:rsidR="00A17A71">
        <w:rPr>
          <w:rFonts w:ascii="Cambria" w:hAnsi="Cambria" w:cs="Arial"/>
          <w:b/>
          <w:caps/>
          <w:sz w:val="28"/>
          <w:szCs w:val="32"/>
          <w:lang w:val="lv-LV"/>
        </w:rPr>
        <w:t xml:space="preserve"> </w:t>
      </w:r>
      <w:r w:rsidR="008801BC">
        <w:rPr>
          <w:rFonts w:ascii="Cambria" w:hAnsi="Cambria" w:cs="Arial"/>
          <w:b/>
          <w:caps/>
          <w:sz w:val="28"/>
          <w:szCs w:val="32"/>
          <w:lang w:val="lv-LV"/>
        </w:rPr>
        <w:t xml:space="preserve">  </w:t>
      </w:r>
    </w:p>
    <w:sectPr w:rsidR="00E92267" w:rsidRPr="001F3D34" w:rsidSect="0019139E">
      <w:pgSz w:w="11906" w:h="16838" w:code="9"/>
      <w:pgMar w:top="289" w:right="312" w:bottom="295" w:left="289" w:header="170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0374C"/>
    <w:multiLevelType w:val="hybridMultilevel"/>
    <w:tmpl w:val="509A7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053EC"/>
    <w:multiLevelType w:val="hybridMultilevel"/>
    <w:tmpl w:val="BA5AC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271CC"/>
    <w:multiLevelType w:val="hybridMultilevel"/>
    <w:tmpl w:val="E1F62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B57A0"/>
    <w:multiLevelType w:val="hybridMultilevel"/>
    <w:tmpl w:val="AE742A78"/>
    <w:lvl w:ilvl="0" w:tplc="699CEEE6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BC7"/>
    <w:rsid w:val="00001A0C"/>
    <w:rsid w:val="0000388A"/>
    <w:rsid w:val="00014383"/>
    <w:rsid w:val="0001595B"/>
    <w:rsid w:val="00020764"/>
    <w:rsid w:val="000257DC"/>
    <w:rsid w:val="0003222C"/>
    <w:rsid w:val="00033A71"/>
    <w:rsid w:val="00034B22"/>
    <w:rsid w:val="0003594D"/>
    <w:rsid w:val="0004079C"/>
    <w:rsid w:val="00043C8C"/>
    <w:rsid w:val="00045458"/>
    <w:rsid w:val="000473CD"/>
    <w:rsid w:val="00052F8D"/>
    <w:rsid w:val="0005754E"/>
    <w:rsid w:val="000602F5"/>
    <w:rsid w:val="00062D9E"/>
    <w:rsid w:val="000855DF"/>
    <w:rsid w:val="000857C7"/>
    <w:rsid w:val="000D649E"/>
    <w:rsid w:val="000E199C"/>
    <w:rsid w:val="000E544D"/>
    <w:rsid w:val="000E6902"/>
    <w:rsid w:val="000F3C6A"/>
    <w:rsid w:val="000F4E59"/>
    <w:rsid w:val="000F6587"/>
    <w:rsid w:val="000F75A2"/>
    <w:rsid w:val="000F7849"/>
    <w:rsid w:val="00104052"/>
    <w:rsid w:val="0010480E"/>
    <w:rsid w:val="00104994"/>
    <w:rsid w:val="00112A9E"/>
    <w:rsid w:val="0011345B"/>
    <w:rsid w:val="001171CE"/>
    <w:rsid w:val="00125375"/>
    <w:rsid w:val="00136DFF"/>
    <w:rsid w:val="0014500A"/>
    <w:rsid w:val="001526D1"/>
    <w:rsid w:val="001601E8"/>
    <w:rsid w:val="00167570"/>
    <w:rsid w:val="00171A71"/>
    <w:rsid w:val="00175D33"/>
    <w:rsid w:val="00184B5C"/>
    <w:rsid w:val="0019139E"/>
    <w:rsid w:val="00193BE9"/>
    <w:rsid w:val="001A0FDF"/>
    <w:rsid w:val="001A2BFD"/>
    <w:rsid w:val="001A3C36"/>
    <w:rsid w:val="001B16DA"/>
    <w:rsid w:val="001B5E08"/>
    <w:rsid w:val="001C15A8"/>
    <w:rsid w:val="001C538D"/>
    <w:rsid w:val="001E076A"/>
    <w:rsid w:val="001E28C9"/>
    <w:rsid w:val="001E4AC3"/>
    <w:rsid w:val="001E5AF9"/>
    <w:rsid w:val="001E6FE4"/>
    <w:rsid w:val="001F2FDF"/>
    <w:rsid w:val="001F3D34"/>
    <w:rsid w:val="001F7D99"/>
    <w:rsid w:val="0021200F"/>
    <w:rsid w:val="0021766C"/>
    <w:rsid w:val="0023302D"/>
    <w:rsid w:val="002333E2"/>
    <w:rsid w:val="00233D5F"/>
    <w:rsid w:val="00242ACF"/>
    <w:rsid w:val="00247F52"/>
    <w:rsid w:val="0025154F"/>
    <w:rsid w:val="00271B5F"/>
    <w:rsid w:val="00275AB8"/>
    <w:rsid w:val="00283DA1"/>
    <w:rsid w:val="00286FCA"/>
    <w:rsid w:val="00287B7E"/>
    <w:rsid w:val="002A628D"/>
    <w:rsid w:val="002B2B0C"/>
    <w:rsid w:val="002B52F6"/>
    <w:rsid w:val="002B5A5E"/>
    <w:rsid w:val="002C18DA"/>
    <w:rsid w:val="002C1E61"/>
    <w:rsid w:val="002C364E"/>
    <w:rsid w:val="002C50ED"/>
    <w:rsid w:val="002C6261"/>
    <w:rsid w:val="002E77ED"/>
    <w:rsid w:val="002F0FD5"/>
    <w:rsid w:val="002F4108"/>
    <w:rsid w:val="00314F1E"/>
    <w:rsid w:val="00321FA4"/>
    <w:rsid w:val="00326253"/>
    <w:rsid w:val="00326494"/>
    <w:rsid w:val="00327393"/>
    <w:rsid w:val="00334C2F"/>
    <w:rsid w:val="00340726"/>
    <w:rsid w:val="00340B0F"/>
    <w:rsid w:val="00342E6C"/>
    <w:rsid w:val="00355453"/>
    <w:rsid w:val="00360726"/>
    <w:rsid w:val="00360911"/>
    <w:rsid w:val="003634CC"/>
    <w:rsid w:val="00374553"/>
    <w:rsid w:val="0038201D"/>
    <w:rsid w:val="0038790A"/>
    <w:rsid w:val="003A2BAF"/>
    <w:rsid w:val="003B57BE"/>
    <w:rsid w:val="003B77AA"/>
    <w:rsid w:val="003B7D02"/>
    <w:rsid w:val="003C0C9A"/>
    <w:rsid w:val="003C7D67"/>
    <w:rsid w:val="003D1373"/>
    <w:rsid w:val="003D43A4"/>
    <w:rsid w:val="003E1BCD"/>
    <w:rsid w:val="003E2322"/>
    <w:rsid w:val="003E31FE"/>
    <w:rsid w:val="003E5407"/>
    <w:rsid w:val="003F11A9"/>
    <w:rsid w:val="003F1BC7"/>
    <w:rsid w:val="003F6A99"/>
    <w:rsid w:val="003F6C54"/>
    <w:rsid w:val="00400B16"/>
    <w:rsid w:val="004019BE"/>
    <w:rsid w:val="00402D3F"/>
    <w:rsid w:val="004041D8"/>
    <w:rsid w:val="004143CF"/>
    <w:rsid w:val="00416FB4"/>
    <w:rsid w:val="00426546"/>
    <w:rsid w:val="004342B1"/>
    <w:rsid w:val="004400F7"/>
    <w:rsid w:val="004525B1"/>
    <w:rsid w:val="004640B4"/>
    <w:rsid w:val="004652C8"/>
    <w:rsid w:val="00487ADC"/>
    <w:rsid w:val="004938D6"/>
    <w:rsid w:val="004B33B1"/>
    <w:rsid w:val="004B4FB4"/>
    <w:rsid w:val="004C6324"/>
    <w:rsid w:val="004D24B1"/>
    <w:rsid w:val="004D3224"/>
    <w:rsid w:val="004D5D4F"/>
    <w:rsid w:val="004E4C39"/>
    <w:rsid w:val="004E7A78"/>
    <w:rsid w:val="004F0D07"/>
    <w:rsid w:val="00500363"/>
    <w:rsid w:val="00500789"/>
    <w:rsid w:val="00525EE6"/>
    <w:rsid w:val="00534141"/>
    <w:rsid w:val="005346C6"/>
    <w:rsid w:val="00546857"/>
    <w:rsid w:val="00547D1B"/>
    <w:rsid w:val="005513A8"/>
    <w:rsid w:val="00570934"/>
    <w:rsid w:val="00573B5A"/>
    <w:rsid w:val="0058328B"/>
    <w:rsid w:val="00586C65"/>
    <w:rsid w:val="00591EDE"/>
    <w:rsid w:val="0059768A"/>
    <w:rsid w:val="005A042E"/>
    <w:rsid w:val="005A3E9D"/>
    <w:rsid w:val="005A65D3"/>
    <w:rsid w:val="005B5A8B"/>
    <w:rsid w:val="005B62E9"/>
    <w:rsid w:val="005C5A11"/>
    <w:rsid w:val="005D1FBF"/>
    <w:rsid w:val="005E106B"/>
    <w:rsid w:val="005E1967"/>
    <w:rsid w:val="00600033"/>
    <w:rsid w:val="00607A0A"/>
    <w:rsid w:val="00613836"/>
    <w:rsid w:val="006156D1"/>
    <w:rsid w:val="00621066"/>
    <w:rsid w:val="0062358D"/>
    <w:rsid w:val="00631A3A"/>
    <w:rsid w:val="0063638D"/>
    <w:rsid w:val="00637098"/>
    <w:rsid w:val="00646DF9"/>
    <w:rsid w:val="006528BA"/>
    <w:rsid w:val="00663933"/>
    <w:rsid w:val="00675384"/>
    <w:rsid w:val="006804A0"/>
    <w:rsid w:val="00682E59"/>
    <w:rsid w:val="00684856"/>
    <w:rsid w:val="0068696E"/>
    <w:rsid w:val="0068777C"/>
    <w:rsid w:val="0069092C"/>
    <w:rsid w:val="0069300E"/>
    <w:rsid w:val="006B0D88"/>
    <w:rsid w:val="006C4A58"/>
    <w:rsid w:val="006D4162"/>
    <w:rsid w:val="006D48BB"/>
    <w:rsid w:val="006E0EF8"/>
    <w:rsid w:val="006E149A"/>
    <w:rsid w:val="006E3922"/>
    <w:rsid w:val="006E5F01"/>
    <w:rsid w:val="006F2D58"/>
    <w:rsid w:val="007126AC"/>
    <w:rsid w:val="00717E06"/>
    <w:rsid w:val="00724F44"/>
    <w:rsid w:val="00734850"/>
    <w:rsid w:val="0074619D"/>
    <w:rsid w:val="00756D2C"/>
    <w:rsid w:val="007669A8"/>
    <w:rsid w:val="00773506"/>
    <w:rsid w:val="00773DE7"/>
    <w:rsid w:val="00775EA7"/>
    <w:rsid w:val="0078731C"/>
    <w:rsid w:val="00790DB5"/>
    <w:rsid w:val="007B0543"/>
    <w:rsid w:val="007B5EE2"/>
    <w:rsid w:val="007C3F5C"/>
    <w:rsid w:val="007C7562"/>
    <w:rsid w:val="007E4AD6"/>
    <w:rsid w:val="007F31BE"/>
    <w:rsid w:val="007F449E"/>
    <w:rsid w:val="007F7D59"/>
    <w:rsid w:val="008014F8"/>
    <w:rsid w:val="008045E5"/>
    <w:rsid w:val="008179BA"/>
    <w:rsid w:val="00837FCC"/>
    <w:rsid w:val="00840C30"/>
    <w:rsid w:val="00843D10"/>
    <w:rsid w:val="008463F2"/>
    <w:rsid w:val="0085469A"/>
    <w:rsid w:val="00856C05"/>
    <w:rsid w:val="00863AF0"/>
    <w:rsid w:val="008729F4"/>
    <w:rsid w:val="00874762"/>
    <w:rsid w:val="008764A0"/>
    <w:rsid w:val="008801BC"/>
    <w:rsid w:val="008876C8"/>
    <w:rsid w:val="008942A7"/>
    <w:rsid w:val="008976A5"/>
    <w:rsid w:val="008B3E28"/>
    <w:rsid w:val="008B408B"/>
    <w:rsid w:val="008B435A"/>
    <w:rsid w:val="008B4818"/>
    <w:rsid w:val="008C681E"/>
    <w:rsid w:val="008D238F"/>
    <w:rsid w:val="008E175F"/>
    <w:rsid w:val="008F69CB"/>
    <w:rsid w:val="009033E9"/>
    <w:rsid w:val="0091229E"/>
    <w:rsid w:val="00924B9B"/>
    <w:rsid w:val="00927B63"/>
    <w:rsid w:val="00931F58"/>
    <w:rsid w:val="009361F9"/>
    <w:rsid w:val="00937C5B"/>
    <w:rsid w:val="009454D5"/>
    <w:rsid w:val="00947DDE"/>
    <w:rsid w:val="00947E07"/>
    <w:rsid w:val="00951408"/>
    <w:rsid w:val="00956489"/>
    <w:rsid w:val="00961278"/>
    <w:rsid w:val="009627B9"/>
    <w:rsid w:val="00970CD2"/>
    <w:rsid w:val="00972DB0"/>
    <w:rsid w:val="009747F2"/>
    <w:rsid w:val="0097566A"/>
    <w:rsid w:val="00976B93"/>
    <w:rsid w:val="009908D9"/>
    <w:rsid w:val="0099391D"/>
    <w:rsid w:val="009A5D82"/>
    <w:rsid w:val="009C2522"/>
    <w:rsid w:val="009D03B5"/>
    <w:rsid w:val="009D5884"/>
    <w:rsid w:val="009D7401"/>
    <w:rsid w:val="009E1E5B"/>
    <w:rsid w:val="00A015C7"/>
    <w:rsid w:val="00A0274C"/>
    <w:rsid w:val="00A06993"/>
    <w:rsid w:val="00A15825"/>
    <w:rsid w:val="00A17A71"/>
    <w:rsid w:val="00A20D56"/>
    <w:rsid w:val="00A2136A"/>
    <w:rsid w:val="00A2256C"/>
    <w:rsid w:val="00A240A2"/>
    <w:rsid w:val="00A25540"/>
    <w:rsid w:val="00A261FA"/>
    <w:rsid w:val="00A3043E"/>
    <w:rsid w:val="00A33317"/>
    <w:rsid w:val="00A41055"/>
    <w:rsid w:val="00A425CB"/>
    <w:rsid w:val="00A44EBC"/>
    <w:rsid w:val="00A45C09"/>
    <w:rsid w:val="00A51481"/>
    <w:rsid w:val="00A51F8A"/>
    <w:rsid w:val="00A55A37"/>
    <w:rsid w:val="00A62C8D"/>
    <w:rsid w:val="00A67A39"/>
    <w:rsid w:val="00A71C0F"/>
    <w:rsid w:val="00A808C6"/>
    <w:rsid w:val="00A85063"/>
    <w:rsid w:val="00AA1215"/>
    <w:rsid w:val="00AA64CC"/>
    <w:rsid w:val="00AA67EC"/>
    <w:rsid w:val="00AC0647"/>
    <w:rsid w:val="00AD2232"/>
    <w:rsid w:val="00AF093E"/>
    <w:rsid w:val="00AF3497"/>
    <w:rsid w:val="00AF60BB"/>
    <w:rsid w:val="00B0093C"/>
    <w:rsid w:val="00B02F41"/>
    <w:rsid w:val="00B12D8C"/>
    <w:rsid w:val="00B156E6"/>
    <w:rsid w:val="00B1787C"/>
    <w:rsid w:val="00B240B5"/>
    <w:rsid w:val="00B249A3"/>
    <w:rsid w:val="00B24F75"/>
    <w:rsid w:val="00B4765E"/>
    <w:rsid w:val="00B47934"/>
    <w:rsid w:val="00B52EBC"/>
    <w:rsid w:val="00B61EC2"/>
    <w:rsid w:val="00B821D5"/>
    <w:rsid w:val="00B87521"/>
    <w:rsid w:val="00B91F02"/>
    <w:rsid w:val="00B920AB"/>
    <w:rsid w:val="00B9702B"/>
    <w:rsid w:val="00BC2523"/>
    <w:rsid w:val="00BC5670"/>
    <w:rsid w:val="00BC73A7"/>
    <w:rsid w:val="00BD31EC"/>
    <w:rsid w:val="00BD54C2"/>
    <w:rsid w:val="00BD5BC7"/>
    <w:rsid w:val="00BE077F"/>
    <w:rsid w:val="00BE14D8"/>
    <w:rsid w:val="00BE2755"/>
    <w:rsid w:val="00BE2AB2"/>
    <w:rsid w:val="00BE37B7"/>
    <w:rsid w:val="00BE5E0D"/>
    <w:rsid w:val="00BE63A3"/>
    <w:rsid w:val="00C02A67"/>
    <w:rsid w:val="00C03A8B"/>
    <w:rsid w:val="00C11A8A"/>
    <w:rsid w:val="00C12E47"/>
    <w:rsid w:val="00C24DD8"/>
    <w:rsid w:val="00C275D8"/>
    <w:rsid w:val="00C34DF4"/>
    <w:rsid w:val="00C40232"/>
    <w:rsid w:val="00C4028C"/>
    <w:rsid w:val="00C40472"/>
    <w:rsid w:val="00C47DD7"/>
    <w:rsid w:val="00C53D8E"/>
    <w:rsid w:val="00C53D94"/>
    <w:rsid w:val="00C552A3"/>
    <w:rsid w:val="00C66E53"/>
    <w:rsid w:val="00C70DC1"/>
    <w:rsid w:val="00C70DFB"/>
    <w:rsid w:val="00C7407C"/>
    <w:rsid w:val="00C93BDE"/>
    <w:rsid w:val="00CA1918"/>
    <w:rsid w:val="00CA4301"/>
    <w:rsid w:val="00CA5AEA"/>
    <w:rsid w:val="00CB0565"/>
    <w:rsid w:val="00CB3146"/>
    <w:rsid w:val="00CB5943"/>
    <w:rsid w:val="00CD484C"/>
    <w:rsid w:val="00CD5610"/>
    <w:rsid w:val="00CE12AB"/>
    <w:rsid w:val="00CE6972"/>
    <w:rsid w:val="00CE6F35"/>
    <w:rsid w:val="00CF1466"/>
    <w:rsid w:val="00CF5647"/>
    <w:rsid w:val="00D028A5"/>
    <w:rsid w:val="00D12B76"/>
    <w:rsid w:val="00D16D6D"/>
    <w:rsid w:val="00D175BC"/>
    <w:rsid w:val="00D212A6"/>
    <w:rsid w:val="00D2511B"/>
    <w:rsid w:val="00D3220B"/>
    <w:rsid w:val="00D337EC"/>
    <w:rsid w:val="00D347E4"/>
    <w:rsid w:val="00D471DD"/>
    <w:rsid w:val="00D50F38"/>
    <w:rsid w:val="00D55FB0"/>
    <w:rsid w:val="00D65B85"/>
    <w:rsid w:val="00D7765B"/>
    <w:rsid w:val="00D80ACE"/>
    <w:rsid w:val="00D845BE"/>
    <w:rsid w:val="00D9419D"/>
    <w:rsid w:val="00DC6A2E"/>
    <w:rsid w:val="00DD051B"/>
    <w:rsid w:val="00DD766D"/>
    <w:rsid w:val="00DE15CA"/>
    <w:rsid w:val="00DF36E1"/>
    <w:rsid w:val="00DF64C3"/>
    <w:rsid w:val="00E04A87"/>
    <w:rsid w:val="00E11A76"/>
    <w:rsid w:val="00E2393A"/>
    <w:rsid w:val="00E23B0D"/>
    <w:rsid w:val="00E2414F"/>
    <w:rsid w:val="00E353AF"/>
    <w:rsid w:val="00E421D3"/>
    <w:rsid w:val="00E42F5A"/>
    <w:rsid w:val="00E44D27"/>
    <w:rsid w:val="00E46B5A"/>
    <w:rsid w:val="00E6055A"/>
    <w:rsid w:val="00E72226"/>
    <w:rsid w:val="00E92267"/>
    <w:rsid w:val="00E942C4"/>
    <w:rsid w:val="00E94CA9"/>
    <w:rsid w:val="00E97386"/>
    <w:rsid w:val="00EA0463"/>
    <w:rsid w:val="00EB07AC"/>
    <w:rsid w:val="00EB141A"/>
    <w:rsid w:val="00EB7174"/>
    <w:rsid w:val="00EB782C"/>
    <w:rsid w:val="00EC3EF1"/>
    <w:rsid w:val="00EC7492"/>
    <w:rsid w:val="00ED338C"/>
    <w:rsid w:val="00ED4C84"/>
    <w:rsid w:val="00EE381E"/>
    <w:rsid w:val="00F00EDE"/>
    <w:rsid w:val="00F20E03"/>
    <w:rsid w:val="00F32BF3"/>
    <w:rsid w:val="00F43E61"/>
    <w:rsid w:val="00F45B55"/>
    <w:rsid w:val="00F503EE"/>
    <w:rsid w:val="00F51ECB"/>
    <w:rsid w:val="00F5249A"/>
    <w:rsid w:val="00F53A17"/>
    <w:rsid w:val="00F55E12"/>
    <w:rsid w:val="00F627BF"/>
    <w:rsid w:val="00F62956"/>
    <w:rsid w:val="00F70199"/>
    <w:rsid w:val="00F71C3F"/>
    <w:rsid w:val="00F77FE6"/>
    <w:rsid w:val="00F96985"/>
    <w:rsid w:val="00FA4404"/>
    <w:rsid w:val="00FA5C92"/>
    <w:rsid w:val="00FB320C"/>
    <w:rsid w:val="00FB3221"/>
    <w:rsid w:val="00FB5038"/>
    <w:rsid w:val="00FB639D"/>
    <w:rsid w:val="00FC3493"/>
    <w:rsid w:val="00FC5F27"/>
    <w:rsid w:val="00FC606A"/>
    <w:rsid w:val="00FE071C"/>
    <w:rsid w:val="00FE1407"/>
    <w:rsid w:val="00FE4489"/>
    <w:rsid w:val="00FF0A37"/>
    <w:rsid w:val="00FF2AE9"/>
    <w:rsid w:val="00FF49CD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2C178D"/>
  <w15:chartTrackingRefBased/>
  <w15:docId w15:val="{C2E7BAB7-382E-48DD-AB48-1C32C92C2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32"/>
      <w:lang w:val="lv-LV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color w:val="993300"/>
      <w:sz w:val="28"/>
      <w:lang w:val="lv-LV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sz w:val="28"/>
      <w:lang w:val="lv-LV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sz w:val="28"/>
      <w:lang w:val="lv-LV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 w:cs="Arial"/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40"/>
      <w:lang w:val="lv-LV"/>
    </w:rPr>
  </w:style>
  <w:style w:type="paragraph" w:styleId="Subtitle">
    <w:name w:val="Subtitle"/>
    <w:basedOn w:val="Normal"/>
    <w:qFormat/>
    <w:pPr>
      <w:jc w:val="center"/>
    </w:pPr>
    <w:rPr>
      <w:b/>
      <w:bCs/>
      <w:color w:val="FF0000"/>
      <w:sz w:val="48"/>
      <w:lang w:val="lv-LV"/>
    </w:rPr>
  </w:style>
  <w:style w:type="character" w:styleId="Hyperlink">
    <w:name w:val="Hyperlink"/>
    <w:basedOn w:val="DefaultParagraphFont"/>
    <w:uiPriority w:val="99"/>
    <w:unhideWhenUsed/>
    <w:rsid w:val="009747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47F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253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teresuizglitiba@jurmala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DBCB4-7C48-4C1A-B7CD-7420B6D4E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398</Words>
  <Characters>3108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BJIC</vt:lpstr>
    </vt:vector>
  </TitlesOfParts>
  <Company>DDC</Company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BJIC</dc:title>
  <dc:subject/>
  <dc:creator>BJC</dc:creator>
  <cp:keywords/>
  <cp:lastModifiedBy>Karīna Štālmane</cp:lastModifiedBy>
  <cp:revision>11</cp:revision>
  <cp:lastPrinted>2026-09-07T09:33:00Z</cp:lastPrinted>
  <dcterms:created xsi:type="dcterms:W3CDTF">2026-08-24T11:14:00Z</dcterms:created>
  <dcterms:modified xsi:type="dcterms:W3CDTF">2026-09-23T11:10:00Z</dcterms:modified>
</cp:coreProperties>
</file>